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B" w:rsidRDefault="006C5A1C" w:rsidP="00BD2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D235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256CE" w:rsidRPr="00BD235B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 xml:space="preserve"> КИЧКАССКИЙСЕЛЬСОВЕТ</w:t>
      </w:r>
    </w:p>
    <w:p w:rsidR="007256CE" w:rsidRPr="00BD235B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 xml:space="preserve">ПЕРЕВОЛОЦКОГОРАЙОНА   </w:t>
      </w:r>
    </w:p>
    <w:p w:rsidR="00F27854" w:rsidRPr="00BD235B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27854" w:rsidRPr="00BD235B" w:rsidRDefault="00BD235B" w:rsidP="00BD2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C5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F27854" w:rsidRDefault="00425808" w:rsidP="00425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5A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A1C" w:rsidRPr="00BD235B" w:rsidRDefault="006C5A1C" w:rsidP="00425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854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712">
        <w:rPr>
          <w:rFonts w:ascii="Times New Roman" w:hAnsi="Times New Roman" w:cs="Times New Roman"/>
          <w:sz w:val="28"/>
          <w:szCs w:val="28"/>
        </w:rPr>
        <w:t>от  13</w:t>
      </w:r>
      <w:r w:rsidR="00423AF0" w:rsidRPr="00BD235B">
        <w:rPr>
          <w:rFonts w:ascii="Times New Roman" w:hAnsi="Times New Roman" w:cs="Times New Roman"/>
          <w:sz w:val="28"/>
          <w:szCs w:val="28"/>
        </w:rPr>
        <w:t>.</w:t>
      </w:r>
      <w:r w:rsidR="00F745CC" w:rsidRPr="00BD235B">
        <w:rPr>
          <w:rFonts w:ascii="Times New Roman" w:hAnsi="Times New Roman" w:cs="Times New Roman"/>
          <w:sz w:val="28"/>
          <w:szCs w:val="28"/>
        </w:rPr>
        <w:t>0</w:t>
      </w:r>
      <w:r w:rsidR="00C65172">
        <w:rPr>
          <w:rFonts w:ascii="Times New Roman" w:hAnsi="Times New Roman" w:cs="Times New Roman"/>
          <w:sz w:val="28"/>
          <w:szCs w:val="28"/>
        </w:rPr>
        <w:t>9</w:t>
      </w:r>
      <w:r w:rsidR="00423AF0" w:rsidRPr="00BD235B">
        <w:rPr>
          <w:rFonts w:ascii="Times New Roman" w:hAnsi="Times New Roman" w:cs="Times New Roman"/>
          <w:sz w:val="28"/>
          <w:szCs w:val="28"/>
        </w:rPr>
        <w:t>.</w:t>
      </w:r>
      <w:r w:rsidR="00C65172">
        <w:rPr>
          <w:rFonts w:ascii="Times New Roman" w:hAnsi="Times New Roman" w:cs="Times New Roman"/>
          <w:sz w:val="28"/>
          <w:szCs w:val="28"/>
        </w:rPr>
        <w:t>2022  года  № 79</w:t>
      </w:r>
    </w:p>
    <w:p w:rsidR="006C5A1C" w:rsidRPr="00BD235B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5B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«О внесении дополнений</w:t>
      </w:r>
      <w:r w:rsidR="00166FFF">
        <w:rPr>
          <w:rFonts w:ascii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sz w:val="28"/>
          <w:szCs w:val="28"/>
        </w:rPr>
        <w:t>и изменений</w:t>
      </w:r>
      <w:r w:rsidR="00C65172">
        <w:rPr>
          <w:rFonts w:ascii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sz w:val="28"/>
          <w:szCs w:val="28"/>
        </w:rPr>
        <w:t>в решение</w:t>
      </w:r>
    </w:p>
    <w:p w:rsidR="00166FFF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Сове</w:t>
      </w:r>
      <w:r w:rsidR="00BD235B">
        <w:rPr>
          <w:rFonts w:ascii="Times New Roman" w:hAnsi="Times New Roman" w:cs="Times New Roman"/>
          <w:sz w:val="28"/>
          <w:szCs w:val="28"/>
        </w:rPr>
        <w:t>та депутатов от 30.12.2021</w:t>
      </w:r>
      <w:r w:rsidR="00F745CC" w:rsidRPr="00BD235B">
        <w:rPr>
          <w:rFonts w:ascii="Times New Roman" w:hAnsi="Times New Roman" w:cs="Times New Roman"/>
          <w:sz w:val="28"/>
          <w:szCs w:val="28"/>
        </w:rPr>
        <w:t>№ 52</w:t>
      </w:r>
      <w:r w:rsidRPr="00BD235B">
        <w:rPr>
          <w:rFonts w:ascii="Times New Roman" w:hAnsi="Times New Roman" w:cs="Times New Roman"/>
          <w:sz w:val="28"/>
          <w:szCs w:val="28"/>
        </w:rPr>
        <w:t xml:space="preserve">«О бюджете </w:t>
      </w:r>
    </w:p>
    <w:p w:rsidR="00BD235B" w:rsidRDefault="00166FFF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М</w:t>
      </w:r>
      <w:r w:rsidR="00F27854" w:rsidRPr="00BD235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27854"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65172">
        <w:rPr>
          <w:rFonts w:ascii="Times New Roman" w:hAnsi="Times New Roman" w:cs="Times New Roman"/>
          <w:sz w:val="28"/>
          <w:szCs w:val="28"/>
        </w:rPr>
        <w:t xml:space="preserve"> </w:t>
      </w:r>
      <w:r w:rsidR="00F745CC" w:rsidRPr="00BD235B">
        <w:rPr>
          <w:rFonts w:ascii="Times New Roman" w:hAnsi="Times New Roman" w:cs="Times New Roman"/>
          <w:sz w:val="28"/>
          <w:szCs w:val="28"/>
        </w:rPr>
        <w:t>сельсовет</w:t>
      </w:r>
    </w:p>
    <w:p w:rsidR="00F27854" w:rsidRPr="00BD235B" w:rsidRDefault="00F745CC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на 2022 год   и на плановый</w:t>
      </w:r>
      <w:r w:rsidR="00166FFF">
        <w:rPr>
          <w:rFonts w:ascii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sz w:val="28"/>
          <w:szCs w:val="28"/>
        </w:rPr>
        <w:t>период 2023 и 2024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D235B" w:rsidRDefault="00BD235B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1C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5CC" w:rsidRPr="00BD235B">
        <w:rPr>
          <w:rFonts w:ascii="Times New Roman" w:hAnsi="Times New Roman" w:cs="Times New Roman"/>
          <w:sz w:val="28"/>
          <w:szCs w:val="28"/>
        </w:rPr>
        <w:t>На основании ст.9 Бюджетного Кодекса Российской Федерац</w:t>
      </w:r>
      <w:r w:rsidR="00F73B22">
        <w:rPr>
          <w:rFonts w:ascii="Times New Roman" w:hAnsi="Times New Roman" w:cs="Times New Roman"/>
          <w:sz w:val="28"/>
          <w:szCs w:val="28"/>
        </w:rPr>
        <w:t>ии,  внести следующие изменения</w:t>
      </w:r>
      <w:r w:rsidR="00F745CC" w:rsidRPr="00BD235B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</w:t>
      </w:r>
      <w:proofErr w:type="spellStart"/>
      <w:r w:rsidR="00F745CC"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745CC" w:rsidRPr="00BD235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от  30.12.2021 г № 52 «О бюджете муниципального образования </w:t>
      </w:r>
      <w:proofErr w:type="spellStart"/>
      <w:r w:rsidR="00F745CC"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745CC" w:rsidRPr="00BD235B">
        <w:rPr>
          <w:rFonts w:ascii="Times New Roman" w:hAnsi="Times New Roman" w:cs="Times New Roman"/>
          <w:sz w:val="28"/>
          <w:szCs w:val="28"/>
        </w:rPr>
        <w:t xml:space="preserve">  сельсовет на 2022 год  и на плановый период 2023 и 2024 годов» </w:t>
      </w:r>
    </w:p>
    <w:p w:rsidR="00166FFF" w:rsidRPr="006C5A1C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 </w:t>
      </w:r>
      <w:r w:rsidR="00166FFF" w:rsidRPr="00BD235B">
        <w:rPr>
          <w:rFonts w:ascii="Times New Roman" w:hAnsi="Times New Roman" w:cs="Times New Roman"/>
          <w:b/>
          <w:sz w:val="28"/>
          <w:szCs w:val="28"/>
        </w:rPr>
        <w:t>Стат</w:t>
      </w:r>
      <w:r w:rsidR="00166FFF">
        <w:rPr>
          <w:rFonts w:ascii="Times New Roman" w:hAnsi="Times New Roman" w:cs="Times New Roman"/>
          <w:b/>
          <w:sz w:val="28"/>
          <w:szCs w:val="28"/>
        </w:rPr>
        <w:t>ь</w:t>
      </w:r>
      <w:r w:rsidR="001F70E9">
        <w:rPr>
          <w:rFonts w:ascii="Times New Roman" w:hAnsi="Times New Roman" w:cs="Times New Roman"/>
          <w:b/>
          <w:sz w:val="28"/>
          <w:szCs w:val="28"/>
        </w:rPr>
        <w:t>я 1. Изложить в новой редакции.</w:t>
      </w:r>
    </w:p>
    <w:p w:rsidR="00166FFF" w:rsidRPr="00BD235B" w:rsidRDefault="00166FFF" w:rsidP="006C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 xml:space="preserve"> сельсовет на 2022 год:</w:t>
      </w:r>
    </w:p>
    <w:p w:rsidR="00166FFF" w:rsidRPr="00BD235B" w:rsidRDefault="00166FFF" w:rsidP="006C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1) прогнозируемый общий объем доходов – 7 353800. рублей</w:t>
      </w:r>
    </w:p>
    <w:p w:rsidR="00166FFF" w:rsidRPr="00BD235B" w:rsidRDefault="00166FFF" w:rsidP="006C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4F6260">
        <w:rPr>
          <w:rFonts w:ascii="Times New Roman" w:hAnsi="Times New Roman" w:cs="Times New Roman"/>
          <w:sz w:val="28"/>
          <w:szCs w:val="28"/>
        </w:rPr>
        <w:t>–</w:t>
      </w:r>
      <w:r w:rsidRPr="00BD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7640212,90 </w:t>
      </w:r>
      <w:r w:rsidRPr="00BD235B">
        <w:rPr>
          <w:rFonts w:ascii="Times New Roman" w:hAnsi="Times New Roman" w:cs="Times New Roman"/>
          <w:sz w:val="28"/>
          <w:szCs w:val="28"/>
        </w:rPr>
        <w:t>рублей</w:t>
      </w:r>
    </w:p>
    <w:p w:rsidR="00166FFF" w:rsidRPr="00BD235B" w:rsidRDefault="00166FFF" w:rsidP="006C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МО </w:t>
      </w:r>
      <w:r>
        <w:rPr>
          <w:rFonts w:ascii="Times New Roman" w:eastAsia="Times New Roman" w:hAnsi="Times New Roman" w:cs="Times New Roman"/>
          <w:sz w:val="28"/>
          <w:szCs w:val="28"/>
        </w:rPr>
        <w:t>286412,9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D235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66FFF" w:rsidRPr="00BD235B" w:rsidRDefault="00166FFF" w:rsidP="006C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 xml:space="preserve"> сельсовет на 1 января 2022 года – 0,0 тыс. рублей, в том числе верхний предел долга по муниципальным гарантиям – 0,0 тыс. рублей.</w:t>
      </w:r>
    </w:p>
    <w:p w:rsidR="006C5A1C" w:rsidRDefault="006C5A1C" w:rsidP="006C5A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FF" w:rsidRPr="00BD235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2023 - 2024годы в размерах: </w:t>
      </w:r>
    </w:p>
    <w:p w:rsidR="00166FFF" w:rsidRPr="00BD235B" w:rsidRDefault="006C5A1C" w:rsidP="006C5A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FFF" w:rsidRPr="00BD235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 w:rsidR="00F572C7">
        <w:rPr>
          <w:rFonts w:ascii="Times New Roman" w:hAnsi="Times New Roman" w:cs="Times New Roman"/>
          <w:sz w:val="28"/>
          <w:szCs w:val="28"/>
        </w:rPr>
        <w:t>доходов на 2023 год – 7 194 100</w:t>
      </w:r>
      <w:r w:rsidR="00166FFF" w:rsidRPr="00BD235B">
        <w:rPr>
          <w:rFonts w:ascii="Times New Roman" w:hAnsi="Times New Roman" w:cs="Times New Roman"/>
          <w:sz w:val="28"/>
          <w:szCs w:val="28"/>
        </w:rPr>
        <w:t xml:space="preserve"> рубль, на 2024 год – 7 460 800  рубля;</w:t>
      </w:r>
    </w:p>
    <w:p w:rsidR="00166FFF" w:rsidRPr="00BD235B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FFF" w:rsidRPr="00BD235B">
        <w:rPr>
          <w:rFonts w:ascii="Times New Roman" w:hAnsi="Times New Roman" w:cs="Times New Roman"/>
          <w:sz w:val="28"/>
          <w:szCs w:val="28"/>
        </w:rPr>
        <w:t xml:space="preserve">2) общий объем расходов на 2023 год – 7 194 100 </w:t>
      </w:r>
      <w:proofErr w:type="gramStart"/>
      <w:r w:rsidR="00166FFF" w:rsidRPr="00BD235B">
        <w:rPr>
          <w:rFonts w:ascii="Times New Roman" w:hAnsi="Times New Roman" w:cs="Times New Roman"/>
          <w:sz w:val="28"/>
          <w:szCs w:val="28"/>
        </w:rPr>
        <w:t>рубль</w:t>
      </w:r>
      <w:proofErr w:type="gramEnd"/>
      <w:r w:rsidR="00166FFF" w:rsidRPr="00BD235B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– 177 145 рублей, на 2024 год – 7 460 800  рубля, в том числе условно утвержденные расходы – 349 830 рублей; </w:t>
      </w:r>
    </w:p>
    <w:p w:rsidR="00166FFF" w:rsidRPr="00BD235B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FFF" w:rsidRPr="00BD235B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на 2023 год - 0,0 тыс. рублей, на 2024 год – 0,0 тыс. рублей;</w:t>
      </w:r>
    </w:p>
    <w:p w:rsidR="007B65B8" w:rsidRPr="00166FFF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FFF" w:rsidRPr="00BD235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66FFF" w:rsidRPr="00BD235B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="00166FFF" w:rsidRPr="00BD235B">
        <w:rPr>
          <w:rFonts w:ascii="Times New Roman" w:hAnsi="Times New Roman" w:cs="Times New Roman"/>
          <w:sz w:val="28"/>
          <w:szCs w:val="28"/>
        </w:rPr>
        <w:t xml:space="preserve"> сельсовета на 1 января 2023 года - 0,0 тыс. рублей, на 1 января 2024 года - 0,0 тыс. рублей, в том числе верхний предел долга по муниципальным гарантиям на 1 января 2023 года -  0,0 тыс. рублей, на 1 января 2024 года - 0,0 тыс. рублей.</w:t>
      </w:r>
      <w:r w:rsidR="007B65B8" w:rsidRPr="00BD23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7854" w:rsidRPr="006C5A1C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A1C">
        <w:rPr>
          <w:rFonts w:ascii="Times New Roman" w:hAnsi="Times New Roman" w:cs="Times New Roman"/>
          <w:sz w:val="28"/>
          <w:szCs w:val="28"/>
        </w:rPr>
        <w:t>2</w:t>
      </w:r>
      <w:r w:rsidR="009E0C09" w:rsidRPr="006C5A1C">
        <w:rPr>
          <w:rFonts w:ascii="Times New Roman" w:hAnsi="Times New Roman" w:cs="Times New Roman"/>
          <w:sz w:val="28"/>
          <w:szCs w:val="28"/>
        </w:rPr>
        <w:t xml:space="preserve">. </w:t>
      </w:r>
      <w:r w:rsidR="00F27854" w:rsidRPr="006C5A1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C3DF4" w:rsidRPr="006C5A1C">
        <w:rPr>
          <w:rFonts w:ascii="Times New Roman" w:hAnsi="Times New Roman" w:cs="Times New Roman"/>
          <w:sz w:val="28"/>
          <w:szCs w:val="28"/>
        </w:rPr>
        <w:t xml:space="preserve"> 2,3,4,5</w:t>
      </w:r>
      <w:r w:rsidR="00244712" w:rsidRPr="006C5A1C">
        <w:rPr>
          <w:rFonts w:ascii="Times New Roman" w:hAnsi="Times New Roman" w:cs="Times New Roman"/>
          <w:sz w:val="28"/>
          <w:szCs w:val="28"/>
        </w:rPr>
        <w:t>,</w:t>
      </w:r>
      <w:r w:rsidR="00166FFF" w:rsidRPr="006C5A1C">
        <w:rPr>
          <w:rFonts w:ascii="Times New Roman" w:hAnsi="Times New Roman" w:cs="Times New Roman"/>
          <w:sz w:val="28"/>
          <w:szCs w:val="28"/>
        </w:rPr>
        <w:t>6</w:t>
      </w:r>
      <w:r w:rsidR="00F27854" w:rsidRPr="006C5A1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F27854" w:rsidRPr="00BD235B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A1C">
        <w:rPr>
          <w:rFonts w:ascii="Times New Roman" w:hAnsi="Times New Roman" w:cs="Times New Roman"/>
          <w:sz w:val="28"/>
          <w:szCs w:val="28"/>
        </w:rPr>
        <w:t>3</w:t>
      </w:r>
      <w:r w:rsidR="00F27854" w:rsidRPr="006C5A1C">
        <w:rPr>
          <w:rFonts w:ascii="Times New Roman" w:hAnsi="Times New Roman" w:cs="Times New Roman"/>
          <w:sz w:val="28"/>
          <w:szCs w:val="28"/>
        </w:rPr>
        <w:t>.  Контроль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 возложить  на ведущего  специалиста  Тищенко М.Г</w:t>
      </w:r>
    </w:p>
    <w:p w:rsidR="006C3DF4" w:rsidRPr="00BD235B" w:rsidRDefault="006C5A1C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C5A1C">
        <w:rPr>
          <w:rFonts w:ascii="Times New Roman" w:hAnsi="Times New Roman" w:cs="Times New Roman"/>
          <w:sz w:val="28"/>
          <w:szCs w:val="28"/>
        </w:rPr>
        <w:t>4</w:t>
      </w:r>
      <w:r w:rsidR="009E0C09">
        <w:rPr>
          <w:rFonts w:ascii="Times New Roman" w:hAnsi="Times New Roman" w:cs="Times New Roman"/>
          <w:sz w:val="28"/>
          <w:szCs w:val="28"/>
        </w:rPr>
        <w:t xml:space="preserve">.  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обнародования в отведенных местах.  </w:t>
      </w:r>
    </w:p>
    <w:p w:rsidR="006C3DF4" w:rsidRPr="00BD235B" w:rsidRDefault="006C3DF4" w:rsidP="006C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D3" w:rsidRPr="00BD235B" w:rsidRDefault="0091398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</w:t>
      </w:r>
      <w:r w:rsidR="000D4E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6B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В.В.Ланге</w:t>
      </w:r>
      <w:proofErr w:type="spellEnd"/>
    </w:p>
    <w:p w:rsidR="006C3DF4" w:rsidRPr="00BD235B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3E5" w:rsidRPr="00BD235B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</w:t>
      </w:r>
      <w:proofErr w:type="spellStart"/>
      <w:r w:rsidR="008E33E5" w:rsidRPr="00BD235B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6C5A1C" w:rsidRDefault="006C5A1C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Разослано: админис</w:t>
      </w:r>
      <w:r w:rsidR="001D1712">
        <w:rPr>
          <w:rFonts w:ascii="Times New Roman" w:hAnsi="Times New Roman" w:cs="Times New Roman"/>
          <w:sz w:val="28"/>
          <w:szCs w:val="28"/>
        </w:rPr>
        <w:t xml:space="preserve">трация </w:t>
      </w:r>
      <w:proofErr w:type="spellStart"/>
      <w:r w:rsidR="001D1712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="001D1712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Pr="00BD235B">
        <w:rPr>
          <w:rFonts w:ascii="Times New Roman" w:hAnsi="Times New Roman" w:cs="Times New Roman"/>
          <w:sz w:val="28"/>
          <w:szCs w:val="28"/>
        </w:rPr>
        <w:t>бухгалтерия)</w:t>
      </w:r>
      <w:r w:rsidR="001D1712">
        <w:rPr>
          <w:rFonts w:ascii="Times New Roman" w:hAnsi="Times New Roman" w:cs="Times New Roman"/>
          <w:sz w:val="28"/>
          <w:szCs w:val="28"/>
        </w:rPr>
        <w:t>,</w:t>
      </w:r>
      <w:r w:rsidR="006C5A1C">
        <w:rPr>
          <w:rFonts w:ascii="Times New Roman" w:hAnsi="Times New Roman" w:cs="Times New Roman"/>
          <w:sz w:val="28"/>
          <w:szCs w:val="28"/>
        </w:rPr>
        <w:t xml:space="preserve"> прокурору, в дело</w:t>
      </w:r>
    </w:p>
    <w:p w:rsidR="008E33E5" w:rsidRPr="00BD235B" w:rsidRDefault="00F27854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Финансовый отдел района, прокуро</w:t>
      </w:r>
      <w:r w:rsidR="001D1712">
        <w:rPr>
          <w:rFonts w:ascii="Times New Roman" w:hAnsi="Times New Roman" w:cs="Times New Roman"/>
          <w:sz w:val="28"/>
          <w:szCs w:val="28"/>
        </w:rPr>
        <w:t>ру</w:t>
      </w: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25808" w:rsidRDefault="00425808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Style w:val="af8"/>
        <w:tblpPr w:leftFromText="180" w:rightFromText="180" w:vertAnchor="text" w:horzAnchor="margin" w:tblpXSpec="center" w:tblpY="-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3580"/>
      </w:tblGrid>
      <w:tr w:rsidR="00FB1570" w:rsidTr="00046B7C">
        <w:trPr>
          <w:trHeight w:val="2104"/>
        </w:trPr>
        <w:tc>
          <w:tcPr>
            <w:tcW w:w="4512" w:type="dxa"/>
          </w:tcPr>
          <w:p w:rsidR="00166FFF" w:rsidRDefault="00166FFF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166FFF" w:rsidRDefault="00166FFF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046B7C" w:rsidRDefault="00AF1CA3" w:rsidP="00AF1CA3">
            <w:pPr>
              <w:tabs>
                <w:tab w:val="left" w:pos="1520"/>
                <w:tab w:val="right" w:pos="9354"/>
              </w:tabs>
              <w:ind w:left="-142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</w:t>
            </w:r>
          </w:p>
          <w:p w:rsidR="00AF1CA3" w:rsidRDefault="00FB1570" w:rsidP="00AF1CA3">
            <w:pPr>
              <w:tabs>
                <w:tab w:val="left" w:pos="1520"/>
                <w:tab w:val="right" w:pos="9354"/>
              </w:tabs>
              <w:ind w:left="-142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АДМИНИСТРАЦИЯ</w:t>
            </w:r>
          </w:p>
          <w:p w:rsidR="00FB1570" w:rsidRDefault="00FB1570" w:rsidP="00FA7C4F">
            <w:pPr>
              <w:tabs>
                <w:tab w:val="left" w:pos="1520"/>
                <w:tab w:val="right" w:pos="93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МУНИЦИПАЛЬНОГО </w:t>
            </w:r>
            <w:r w:rsidR="00AF1CA3">
              <w:rPr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b/>
                <w:noProof/>
                <w:sz w:val="28"/>
                <w:szCs w:val="28"/>
              </w:rPr>
              <w:t>ОБРАЗОВАНИЯ</w:t>
            </w:r>
            <w:r>
              <w:rPr>
                <w:b/>
                <w:noProof/>
                <w:sz w:val="28"/>
                <w:szCs w:val="28"/>
              </w:rPr>
              <w:br/>
              <w:t>КИЧКАССКИЙ СЕЛЬСОВЕТ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Переволоцкого района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Оренбургской области</w:t>
            </w:r>
          </w:p>
          <w:p w:rsidR="00FB1570" w:rsidRPr="00BD235B" w:rsidRDefault="00FA7C4F" w:rsidP="00AF1CA3">
            <w:pPr>
              <w:ind w:left="-15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F1CA3">
              <w:rPr>
                <w:sz w:val="28"/>
                <w:szCs w:val="28"/>
              </w:rPr>
              <w:t>К</w:t>
            </w:r>
            <w:proofErr w:type="gramEnd"/>
            <w:r w:rsidR="00FB1570" w:rsidRPr="00BD235B">
              <w:rPr>
                <w:sz w:val="28"/>
                <w:szCs w:val="28"/>
              </w:rPr>
              <w:t>ичкасс</w:t>
            </w:r>
            <w:proofErr w:type="spellEnd"/>
            <w:r w:rsidR="00AF1CA3">
              <w:rPr>
                <w:sz w:val="28"/>
                <w:szCs w:val="28"/>
              </w:rPr>
              <w:t xml:space="preserve">, </w:t>
            </w:r>
            <w:r w:rsidR="00FB1570" w:rsidRPr="00BD235B">
              <w:rPr>
                <w:sz w:val="28"/>
                <w:szCs w:val="28"/>
              </w:rPr>
              <w:t>ул. Ленинская,21а</w:t>
            </w:r>
          </w:p>
          <w:p w:rsidR="00FB1570" w:rsidRPr="00BD235B" w:rsidRDefault="00AF1CA3" w:rsidP="00AF1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B1570" w:rsidRPr="00BD235B">
              <w:rPr>
                <w:sz w:val="28"/>
                <w:szCs w:val="28"/>
              </w:rPr>
              <w:t>телефон 2-47-41</w:t>
            </w:r>
          </w:p>
          <w:p w:rsidR="00FA7C4F" w:rsidRDefault="00FA7C4F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FA7C4F" w:rsidRDefault="00FA7C4F" w:rsidP="00FA7C4F">
            <w:pPr>
              <w:rPr>
                <w:sz w:val="28"/>
                <w:szCs w:val="28"/>
              </w:rPr>
            </w:pPr>
          </w:p>
          <w:p w:rsidR="00FA7C4F" w:rsidRDefault="00FA7C4F" w:rsidP="00FA7C4F">
            <w:pPr>
              <w:rPr>
                <w:sz w:val="28"/>
                <w:szCs w:val="28"/>
              </w:rPr>
            </w:pPr>
          </w:p>
          <w:p w:rsidR="00FB1570" w:rsidRPr="00FA7C4F" w:rsidRDefault="00FB1570" w:rsidP="00FA7C4F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166FFF" w:rsidRDefault="00166FFF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166FFF" w:rsidRDefault="00166FFF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6C5A1C" w:rsidRDefault="006C5A1C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046B7C" w:rsidRDefault="00AF1CA3" w:rsidP="00AF1CA3">
            <w:pPr>
              <w:tabs>
                <w:tab w:val="left" w:pos="1520"/>
                <w:tab w:val="right" w:pos="93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</w:t>
            </w:r>
          </w:p>
          <w:p w:rsidR="00FB1570" w:rsidRDefault="00046B7C" w:rsidP="00AF1CA3">
            <w:pPr>
              <w:tabs>
                <w:tab w:val="left" w:pos="1520"/>
                <w:tab w:val="right" w:pos="93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 xml:space="preserve">               </w:t>
            </w:r>
            <w:r w:rsidR="00FB1570">
              <w:rPr>
                <w:b/>
                <w:noProof/>
                <w:sz w:val="28"/>
                <w:szCs w:val="28"/>
              </w:rPr>
              <w:t>Заведующему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Финансовым отделом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Муниципального образования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Переволоцкий район</w:t>
            </w:r>
          </w:p>
          <w:p w:rsidR="00FB1570" w:rsidRDefault="00FB1570" w:rsidP="00AF1CA3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Оренбургской области</w:t>
            </w:r>
          </w:p>
        </w:tc>
      </w:tr>
    </w:tbl>
    <w:p w:rsidR="00371A00" w:rsidRDefault="00371A00" w:rsidP="00D125E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D235B" w:rsidRP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93B" w:rsidRPr="00BD235B" w:rsidRDefault="00371A00" w:rsidP="00BD235B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 К решению Совета депутатов </w:t>
      </w:r>
      <w:proofErr w:type="spellStart"/>
      <w:r w:rsidRPr="00BD235B">
        <w:rPr>
          <w:rFonts w:ascii="Times New Roman" w:eastAsia="Times New Roman" w:hAnsi="Times New Roman" w:cs="Times New Roman"/>
          <w:sz w:val="28"/>
          <w:szCs w:val="28"/>
        </w:rPr>
        <w:t>Кичкасского</w:t>
      </w:r>
      <w:proofErr w:type="spellEnd"/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Переволоцкого района</w:t>
      </w:r>
      <w:r w:rsidR="0083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Оренбургской области «О внесении изменений в Решение совета д</w:t>
      </w:r>
      <w:r w:rsidR="009129C2">
        <w:rPr>
          <w:rFonts w:ascii="Times New Roman" w:eastAsia="Times New Roman" w:hAnsi="Times New Roman" w:cs="Times New Roman"/>
          <w:sz w:val="28"/>
          <w:szCs w:val="28"/>
        </w:rPr>
        <w:t>епутатов» от  13</w:t>
      </w:r>
      <w:r w:rsidR="00F154AF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F745CC" w:rsidRPr="00BD235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C3DF4" w:rsidRPr="00BD235B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 w:rsidR="008342F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54AF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8342FB" w:rsidRPr="00244712" w:rsidRDefault="00F745CC" w:rsidP="00BD235B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2FB">
        <w:rPr>
          <w:rFonts w:ascii="Times New Roman" w:hAnsi="Times New Roman"/>
          <w:b/>
          <w:snapToGrid w:val="0"/>
          <w:sz w:val="28"/>
          <w:szCs w:val="28"/>
        </w:rPr>
        <w:t xml:space="preserve">Изменить  расходную часть бюджета на 2022год </w:t>
      </w:r>
    </w:p>
    <w:p w:rsidR="00244712" w:rsidRDefault="00244712" w:rsidP="00244712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607 0503 3101092040 244 Благоустройство (Содержание мест захоронения)</w:t>
      </w:r>
    </w:p>
    <w:p w:rsidR="00244712" w:rsidRDefault="00244712" w:rsidP="00F75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226 -10000,00</w:t>
      </w:r>
    </w:p>
    <w:p w:rsidR="00244712" w:rsidRDefault="00244712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607 0503 310119250 244 Благоустройство (Прочие мероприятия)</w:t>
      </w:r>
    </w:p>
    <w:p w:rsidR="00244712" w:rsidRDefault="00244712" w:rsidP="00F75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226 -20000,00</w:t>
      </w:r>
    </w:p>
    <w:p w:rsidR="00244712" w:rsidRDefault="00244712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607 0801 3101390240 244 Мероприятия в сфере культуры</w:t>
      </w:r>
      <w:bookmarkStart w:id="0" w:name="_GoBack"/>
      <w:bookmarkEnd w:id="0"/>
    </w:p>
    <w:p w:rsidR="00244712" w:rsidRDefault="00244712" w:rsidP="00F75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349 -10000,00</w:t>
      </w:r>
    </w:p>
    <w:p w:rsidR="00244712" w:rsidRDefault="00244712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607 1102 3101892060 244 Массовый спорт</w:t>
      </w:r>
    </w:p>
    <w:p w:rsidR="00244712" w:rsidRDefault="00244712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224 -5403,00</w:t>
      </w:r>
    </w:p>
    <w:p w:rsidR="00244712" w:rsidRDefault="00F75091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607 0804 3101671750</w:t>
      </w:r>
      <w:r w:rsidR="00244712">
        <w:rPr>
          <w:rFonts w:ascii="Times New Roman" w:eastAsia="Times New Roman" w:hAnsi="Times New Roman"/>
          <w:sz w:val="28"/>
          <w:szCs w:val="28"/>
        </w:rPr>
        <w:t xml:space="preserve"> 540 251 </w:t>
      </w:r>
      <w:r w:rsidR="009129C2">
        <w:rPr>
          <w:rFonts w:ascii="Times New Roman" w:eastAsia="Times New Roman" w:hAnsi="Times New Roman"/>
          <w:sz w:val="28"/>
          <w:szCs w:val="28"/>
        </w:rPr>
        <w:t>Межбюджетные трансферты – клубы +43900,00</w:t>
      </w:r>
    </w:p>
    <w:p w:rsidR="009129C2" w:rsidRDefault="00FB1570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Увеличить д</w:t>
      </w:r>
      <w:r w:rsidR="009129C2">
        <w:rPr>
          <w:rFonts w:ascii="Times New Roman" w:eastAsia="Times New Roman" w:hAnsi="Times New Roman"/>
          <w:sz w:val="28"/>
          <w:szCs w:val="28"/>
        </w:rPr>
        <w:t>ля оплаты, в связи с повышением  МРОТ с 01.06.2022г</w:t>
      </w:r>
    </w:p>
    <w:p w:rsidR="009A6FCC" w:rsidRDefault="009A6FCC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607 0102 3101910010 121  Глава  </w:t>
      </w:r>
      <w:r w:rsidR="00FB1570">
        <w:rPr>
          <w:rFonts w:ascii="Times New Roman" w:eastAsia="Times New Roman" w:hAnsi="Times New Roman"/>
          <w:sz w:val="28"/>
          <w:szCs w:val="28"/>
        </w:rPr>
        <w:t>увеличить</w:t>
      </w:r>
    </w:p>
    <w:p w:rsidR="009129C2" w:rsidRDefault="009A6FCC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КОСГУ 211+1600,00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свези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индексацией на 4% с 01.10.2022г.</w:t>
      </w:r>
    </w:p>
    <w:p w:rsidR="009A6FCC" w:rsidRDefault="00CE4FC8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607 0104 3102010020 Центральный аппарат </w:t>
      </w:r>
      <w:r w:rsidR="00FB1570">
        <w:rPr>
          <w:rFonts w:ascii="Times New Roman" w:eastAsia="Times New Roman" w:hAnsi="Times New Roman"/>
          <w:sz w:val="28"/>
          <w:szCs w:val="28"/>
        </w:rPr>
        <w:t>увеличить</w:t>
      </w:r>
    </w:p>
    <w:p w:rsidR="00CE4FC8" w:rsidRDefault="00CE4FC8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211 +26300,00</w:t>
      </w:r>
    </w:p>
    <w:p w:rsidR="00CE4FC8" w:rsidRPr="00244712" w:rsidRDefault="00CE4FC8" w:rsidP="00244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213 +9700,00</w:t>
      </w:r>
      <w:r w:rsidRPr="00CE4F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свези с индексацией на 4% с 01.10.2022г</w:t>
      </w:r>
    </w:p>
    <w:p w:rsidR="008342FB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Уменьшить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КВР 242 КОСГУ 221 -1000,00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КВР 242 КОСГУ 225 -2000,00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КВР 242 КОСГУ 226 -10600,00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КВР 244 КОСГУ 224 -2984,00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КВР 853 КОСГУ 292 -2767,06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607 1001 3104220580 540 –Межбюджетные трансферты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оплата к пенсиям</w:t>
      </w:r>
    </w:p>
    <w:p w:rsidR="00FB1570" w:rsidRDefault="00FB1570" w:rsidP="009A6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КОСГУ 251 -0,04</w:t>
      </w:r>
    </w:p>
    <w:p w:rsidR="00166FFF" w:rsidRDefault="00166FFF" w:rsidP="00166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Создатьде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фицит бюджета в сумме  </w:t>
      </w:r>
      <w:r w:rsidR="00E80BC1">
        <w:rPr>
          <w:rFonts w:ascii="Times New Roman" w:eastAsia="Times New Roman" w:hAnsi="Times New Roman" w:cs="Times New Roman"/>
          <w:sz w:val="28"/>
          <w:szCs w:val="28"/>
        </w:rPr>
        <w:t>286412,9</w:t>
      </w:r>
      <w:r w:rsidR="00E80BC1" w:rsidRPr="00BD23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0BC1" w:rsidRPr="00BD235B">
        <w:rPr>
          <w:rFonts w:ascii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</w:p>
    <w:p w:rsidR="006C3DF4" w:rsidRPr="00BD235B" w:rsidRDefault="006C3DF4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5B" w:rsidRDefault="00371A0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 Л. А. </w:t>
      </w:r>
      <w:proofErr w:type="spellStart"/>
      <w:r w:rsidRPr="00BD235B"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</w:p>
    <w:p w:rsidR="00296233" w:rsidRDefault="008F440B" w:rsidP="008F440B">
      <w:pPr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</w:t>
      </w:r>
      <w:proofErr w:type="spellStart"/>
      <w:r w:rsidR="00191FB5" w:rsidRPr="00BD235B">
        <w:rPr>
          <w:rFonts w:ascii="Times New Roman" w:eastAsia="Times New Roman" w:hAnsi="Times New Roman" w:cs="Times New Roman"/>
          <w:sz w:val="28"/>
          <w:szCs w:val="28"/>
        </w:rPr>
        <w:t>М.Г.Тищенко</w:t>
      </w:r>
      <w:proofErr w:type="spellEnd"/>
    </w:p>
    <w:p w:rsidR="006C5A1C" w:rsidRDefault="006C5A1C" w:rsidP="008F440B">
      <w:pPr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A1C" w:rsidRDefault="006C5A1C" w:rsidP="00AF1CA3">
      <w:pPr>
        <w:framePr w:w="8330" w:wrap="auto" w:hAnchor="text" w:x="2127"/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C5A1C" w:rsidSect="00712DE1">
          <w:type w:val="continuous"/>
          <w:pgSz w:w="11909" w:h="16834"/>
          <w:pgMar w:top="1134" w:right="850" w:bottom="709" w:left="1701" w:header="720" w:footer="720" w:gutter="0"/>
          <w:cols w:space="720"/>
          <w:docGrid w:linePitch="299"/>
        </w:sectPr>
      </w:pPr>
    </w:p>
    <w:tbl>
      <w:tblPr>
        <w:tblStyle w:val="af8"/>
        <w:tblW w:w="6745" w:type="dxa"/>
        <w:tblInd w:w="8827" w:type="dxa"/>
        <w:tblLook w:val="04A0" w:firstRow="1" w:lastRow="0" w:firstColumn="1" w:lastColumn="0" w:noHBand="0" w:noVBand="1"/>
      </w:tblPr>
      <w:tblGrid>
        <w:gridCol w:w="6745"/>
      </w:tblGrid>
      <w:tr w:rsidR="001C62DB" w:rsidRPr="00BD235B" w:rsidTr="00036809">
        <w:trPr>
          <w:trHeight w:val="1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r w:rsidRPr="00A60262">
              <w:lastRenderedPageBreak/>
              <w:t>Приложение 2</w:t>
            </w:r>
          </w:p>
        </w:tc>
      </w:tr>
      <w:tr w:rsidR="001C62DB" w:rsidRPr="00BD235B" w:rsidTr="00DF6C6D">
        <w:trPr>
          <w:trHeight w:val="210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425808">
            <w:pPr>
              <w:ind w:left="-108"/>
            </w:pPr>
            <w:r w:rsidRPr="00A60262">
              <w:t>к р</w:t>
            </w:r>
            <w:r w:rsidR="00707F0A">
              <w:t>ешению Совета депутатов от 13</w:t>
            </w:r>
            <w:r w:rsidR="00220CB0">
              <w:t>.0</w:t>
            </w:r>
            <w:r w:rsidR="00707F0A">
              <w:t>9</w:t>
            </w:r>
            <w:r w:rsidR="00425808">
              <w:t xml:space="preserve">.2022  года </w:t>
            </w:r>
            <w:r w:rsidRPr="00A60262">
              <w:t>№</w:t>
            </w:r>
            <w:r w:rsidR="00220CB0">
              <w:t>7</w:t>
            </w:r>
            <w:r w:rsidR="00707F0A">
              <w:t>9</w:t>
            </w:r>
          </w:p>
        </w:tc>
      </w:tr>
      <w:tr w:rsidR="001C62DB" w:rsidRPr="00BD235B" w:rsidTr="00036809">
        <w:trPr>
          <w:trHeight w:val="1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r w:rsidRPr="00A60262">
              <w:t xml:space="preserve">«О внесении дополнений и изменений в решение </w:t>
            </w:r>
          </w:p>
        </w:tc>
      </w:tr>
      <w:tr w:rsidR="001C62DB" w:rsidRPr="00BD235B" w:rsidTr="00036809">
        <w:trPr>
          <w:trHeight w:val="183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r w:rsidRPr="00A60262">
              <w:t>Сове</w:t>
            </w:r>
            <w:r w:rsidR="009E0C09" w:rsidRPr="00A60262">
              <w:t>та депутатов  №52 от 30.12.2021«О бюджете</w:t>
            </w:r>
          </w:p>
        </w:tc>
      </w:tr>
      <w:tr w:rsidR="001C62DB" w:rsidRPr="00BD235B" w:rsidTr="00036809">
        <w:trPr>
          <w:trHeight w:val="171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r w:rsidRPr="00A60262">
              <w:t xml:space="preserve">муниципального образования </w:t>
            </w:r>
          </w:p>
        </w:tc>
      </w:tr>
      <w:tr w:rsidR="001C62DB" w:rsidRPr="00BD235B" w:rsidTr="00036809">
        <w:trPr>
          <w:trHeight w:val="351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proofErr w:type="spellStart"/>
            <w:r w:rsidRPr="00A60262">
              <w:t>Кичкасский</w:t>
            </w:r>
            <w:proofErr w:type="spellEnd"/>
            <w:r w:rsidRPr="00A60262">
              <w:t xml:space="preserve"> сельсовет  Переволоцкого района</w:t>
            </w:r>
          </w:p>
          <w:p w:rsidR="001C62DB" w:rsidRPr="00A60262" w:rsidRDefault="001C62DB" w:rsidP="009E0C09">
            <w:r w:rsidRPr="00A60262">
              <w:t xml:space="preserve">Оренбургской области на 2022 год  </w:t>
            </w:r>
          </w:p>
        </w:tc>
      </w:tr>
      <w:tr w:rsidR="001C62DB" w:rsidRPr="00BD235B" w:rsidTr="00036809">
        <w:trPr>
          <w:trHeight w:val="171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9E0C09">
            <w:r w:rsidRPr="00A60262">
              <w:t>и на плановый</w:t>
            </w:r>
            <w:r w:rsidR="009E0C09" w:rsidRPr="00A60262">
              <w:t xml:space="preserve"> период  2023  и 2024 годов</w:t>
            </w:r>
            <w:r w:rsidRPr="00A60262"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C62DB" w:rsidRPr="00BD235B" w:rsidRDefault="001C62DB" w:rsidP="00BD2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DB" w:rsidRPr="00707F0A" w:rsidRDefault="00191FB5" w:rsidP="009E0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F0A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ПОСЕЛЕНИЯ   ПО РАЗДЕЛАМ И ПОДРАЗДЕЛАМ</w:t>
      </w:r>
    </w:p>
    <w:p w:rsidR="00191FB5" w:rsidRPr="00707F0A" w:rsidRDefault="00191FB5" w:rsidP="009E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0A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БЮДЖЕТА ПОСЕЛЕНИЯ  НА </w:t>
      </w:r>
      <w:r w:rsidRPr="00707F0A">
        <w:rPr>
          <w:rFonts w:ascii="Times New Roman" w:hAnsi="Times New Roman" w:cs="Times New Roman"/>
          <w:b/>
          <w:sz w:val="24"/>
          <w:szCs w:val="24"/>
        </w:rPr>
        <w:t>2022 ГОД И НА ПЛАНОВЫЙ ПЕРИОД 2022</w:t>
      </w:r>
      <w:proofErr w:type="gramStart"/>
      <w:r w:rsidRPr="00707F0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07F0A">
        <w:rPr>
          <w:rFonts w:ascii="Times New Roman" w:hAnsi="Times New Roman" w:cs="Times New Roman"/>
          <w:b/>
          <w:sz w:val="24"/>
          <w:szCs w:val="24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35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708"/>
        <w:gridCol w:w="1701"/>
        <w:gridCol w:w="1701"/>
        <w:gridCol w:w="1701"/>
      </w:tblGrid>
      <w:tr w:rsidR="00191FB5" w:rsidRPr="00707F0A" w:rsidTr="00BE09C1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191FB5" w:rsidRPr="00707F0A" w:rsidTr="00BE09C1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5E41E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2403748</w:t>
            </w:r>
            <w:r w:rsidR="00812DE8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2 298 508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1 660 623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D03F7E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</w:t>
            </w:r>
            <w:r w:rsidR="00C82C50" w:rsidRPr="00707F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260"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1 531 908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191FB5" w:rsidRPr="00707F0A" w:rsidTr="00BE09C1">
        <w:trPr>
          <w:trHeight w:val="2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191FB5" w:rsidRPr="00707F0A" w:rsidTr="00BE09C1">
        <w:trPr>
          <w:trHeight w:val="3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  <w:r w:rsidR="00C82C50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1 014 900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C82C5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966017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626 000,00</w:t>
            </w:r>
          </w:p>
        </w:tc>
      </w:tr>
      <w:tr w:rsidR="00191FB5" w:rsidRPr="00707F0A" w:rsidTr="00BE09C1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707F0A">
              <w:rPr>
                <w:b w:val="0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6F5087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1FB5" w:rsidRPr="00707F0A">
              <w:rPr>
                <w:rFonts w:ascii="Times New Roman" w:hAnsi="Times New Roman" w:cs="Times New Roman"/>
                <w:sz w:val="24"/>
                <w:szCs w:val="24"/>
              </w:rPr>
              <w:t> 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B" w:rsidRPr="00707F0A" w:rsidRDefault="00ED6CF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7F2604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1FB5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191FB5" w:rsidRPr="00707F0A" w:rsidTr="00BE09C1">
        <w:trPr>
          <w:trHeight w:val="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7F2604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3 883 1</w:t>
            </w:r>
            <w:r w:rsidR="00191FB5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3 779 600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3 779 600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ED6CF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2935800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2935800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7F2604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7F2604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191 647</w:t>
            </w:r>
          </w:p>
        </w:tc>
      </w:tr>
      <w:tr w:rsidR="00191FB5" w:rsidRPr="00707F0A" w:rsidTr="00BE09C1">
        <w:trPr>
          <w:trHeight w:val="3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F2604" w:rsidRPr="00707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F2604" w:rsidRPr="00707F0A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191 647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177145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349830</w:t>
            </w:r>
          </w:p>
        </w:tc>
      </w:tr>
      <w:tr w:rsidR="00191FB5" w:rsidRPr="00707F0A" w:rsidTr="00BE09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5" w:rsidRPr="00707F0A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6F508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5196E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64</w:t>
            </w:r>
            <w:r w:rsidR="005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707F0A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7 460 800</w:t>
            </w:r>
          </w:p>
        </w:tc>
      </w:tr>
    </w:tbl>
    <w:p w:rsidR="00191FB5" w:rsidRPr="00707F0A" w:rsidRDefault="00191FB5" w:rsidP="00BD235B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  <w:sectPr w:rsidR="00191FB5" w:rsidRPr="00707F0A" w:rsidSect="003A1C84">
          <w:pgSz w:w="16834" w:h="11909" w:orient="landscape"/>
          <w:pgMar w:top="851" w:right="992" w:bottom="284" w:left="1134" w:header="720" w:footer="720" w:gutter="0"/>
          <w:cols w:space="720"/>
          <w:docGrid w:linePitch="299"/>
        </w:sectPr>
      </w:pPr>
    </w:p>
    <w:tbl>
      <w:tblPr>
        <w:tblStyle w:val="af8"/>
        <w:tblW w:w="10348" w:type="dxa"/>
        <w:tblInd w:w="861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1C62DB" w:rsidRPr="00BD235B" w:rsidTr="00DF6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3A1C84">
            <w:r w:rsidRPr="00A60262">
              <w:lastRenderedPageBreak/>
              <w:t>Приложение 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425808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F6C6D" w:rsidRPr="00BD235B" w:rsidTr="00DF6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A60262" w:rsidRDefault="00DF6C6D" w:rsidP="003A1C84">
            <w:r w:rsidRPr="00A60262">
              <w:t>к р</w:t>
            </w:r>
            <w:r>
              <w:t xml:space="preserve">ешению Совета депутатов от 13.09.2022  года </w:t>
            </w:r>
            <w:r w:rsidRPr="00A60262">
              <w:t>№</w:t>
            </w:r>
            <w: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BD235B" w:rsidRDefault="00DF6C6D" w:rsidP="00425808">
            <w:pPr>
              <w:jc w:val="both"/>
              <w:rPr>
                <w:sz w:val="28"/>
                <w:szCs w:val="28"/>
              </w:rPr>
            </w:pPr>
          </w:p>
        </w:tc>
      </w:tr>
      <w:tr w:rsidR="00DF6C6D" w:rsidRPr="00BD235B" w:rsidTr="00F75091">
        <w:trPr>
          <w:trHeight w:val="2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A60262" w:rsidRDefault="00DF6C6D" w:rsidP="003A1C84">
            <w:r w:rsidRPr="00A60262">
              <w:t xml:space="preserve">«О внесении дополнений и изменений в решение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BD235B" w:rsidRDefault="00DF6C6D" w:rsidP="00425808">
            <w:pPr>
              <w:jc w:val="both"/>
              <w:rPr>
                <w:sz w:val="28"/>
                <w:szCs w:val="28"/>
              </w:rPr>
            </w:pPr>
          </w:p>
        </w:tc>
      </w:tr>
      <w:tr w:rsidR="00DF6C6D" w:rsidRPr="00BD235B" w:rsidTr="00F75091">
        <w:trPr>
          <w:trHeight w:val="1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A60262" w:rsidRDefault="00DF6C6D" w:rsidP="003A1C84">
            <w:r w:rsidRPr="00A60262">
              <w:t>Совета депутатов  №52 от 30.12.2021«О бюджете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BD235B" w:rsidRDefault="00DF6C6D" w:rsidP="00425808">
            <w:pPr>
              <w:jc w:val="both"/>
              <w:rPr>
                <w:sz w:val="28"/>
                <w:szCs w:val="28"/>
              </w:rPr>
            </w:pPr>
          </w:p>
        </w:tc>
      </w:tr>
      <w:tr w:rsidR="00DF6C6D" w:rsidRPr="00BD235B" w:rsidTr="00F75091">
        <w:trPr>
          <w:trHeight w:val="26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A60262" w:rsidRDefault="00DF6C6D" w:rsidP="003A1C84">
            <w:r w:rsidRPr="00A60262">
              <w:t xml:space="preserve">муниципального образования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C6D" w:rsidRPr="00BD235B" w:rsidRDefault="00DF6C6D" w:rsidP="00425808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F75091">
        <w:trPr>
          <w:trHeight w:val="2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1C62DB" w:rsidP="003A1C84">
            <w:pPr>
              <w:jc w:val="both"/>
            </w:pPr>
            <w:r w:rsidRPr="00A60262">
              <w:t xml:space="preserve">Переволоцкого </w:t>
            </w:r>
            <w:proofErr w:type="spellStart"/>
            <w:r w:rsidRPr="00A60262">
              <w:t>районаОренбургской</w:t>
            </w:r>
            <w:proofErr w:type="spellEnd"/>
            <w:r w:rsidRPr="00A60262">
              <w:t xml:space="preserve"> области на 2022 год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425808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DF6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A60262" w:rsidRDefault="009E0C09" w:rsidP="003A1C84">
            <w:pPr>
              <w:jc w:val="both"/>
            </w:pPr>
            <w:r w:rsidRPr="00A60262">
              <w:t>на плановый период  2023 и 2024 годов</w:t>
            </w:r>
            <w:r w:rsidR="001C62DB" w:rsidRPr="00A60262"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425808">
            <w:pPr>
              <w:jc w:val="both"/>
              <w:rPr>
                <w:sz w:val="28"/>
                <w:szCs w:val="28"/>
              </w:rPr>
            </w:pPr>
          </w:p>
        </w:tc>
      </w:tr>
    </w:tbl>
    <w:p w:rsidR="00F67679" w:rsidRPr="00BD235B" w:rsidRDefault="00F67679" w:rsidP="0042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Pr="00BD235B" w:rsidRDefault="00874B0A" w:rsidP="009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874B0A" w:rsidRPr="00BD235B" w:rsidRDefault="00874B0A" w:rsidP="009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АДМИНИСТАЦИЯ КИЧКАССКОГО СЕЛЬСОВЕТА</w:t>
      </w:r>
    </w:p>
    <w:p w:rsidR="00874B0A" w:rsidRPr="00BD235B" w:rsidRDefault="00874B0A" w:rsidP="00577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НА  2022 ГОД И НА ПЛ</w:t>
      </w:r>
      <w:r w:rsidR="005776C6">
        <w:rPr>
          <w:rFonts w:ascii="Times New Roman" w:hAnsi="Times New Roman" w:cs="Times New Roman"/>
          <w:sz w:val="28"/>
          <w:szCs w:val="28"/>
        </w:rPr>
        <w:t xml:space="preserve">АНОВЫЙ ПЕРИОД 2023 И 2024 ГОДОВ 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5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708"/>
        <w:gridCol w:w="567"/>
        <w:gridCol w:w="567"/>
        <w:gridCol w:w="1843"/>
        <w:gridCol w:w="709"/>
        <w:gridCol w:w="1843"/>
        <w:gridCol w:w="1276"/>
        <w:gridCol w:w="1276"/>
      </w:tblGrid>
      <w:tr w:rsidR="00874B0A" w:rsidRPr="00707F0A" w:rsidTr="00F55388">
        <w:trPr>
          <w:trHeight w:val="60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7 460800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2 403748,94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2 298508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1 660623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D1781B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81B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1781B">
              <w:rPr>
                <w:rFonts w:ascii="Times New Roman" w:hAnsi="Times New Roman" w:cs="Times New Roman"/>
              </w:rPr>
              <w:t>Кичкасский</w:t>
            </w:r>
            <w:proofErr w:type="spellEnd"/>
            <w:r w:rsidRPr="00D1781B">
              <w:rPr>
                <w:rFonts w:ascii="Times New Roman" w:hAnsi="Times New Roman" w:cs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5E41ED" w:rsidRPr="00707F0A" w:rsidTr="00F55388">
        <w:trPr>
          <w:trHeight w:val="25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4F6260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F6260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260">
              <w:rPr>
                <w:rFonts w:ascii="Times New Roman" w:hAnsi="Times New Roman" w:cs="Times New Roman"/>
                <w:b/>
                <w:sz w:val="24"/>
                <w:szCs w:val="24"/>
              </w:rPr>
              <w:t>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1 531908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894 023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5E41ED" w:rsidRPr="00707F0A" w:rsidTr="00F55388">
        <w:trPr>
          <w:trHeight w:val="211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5E41ED" w:rsidRPr="00707F0A" w:rsidTr="00F55388"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0745DA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1212100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0745DA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319 808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</w:tr>
      <w:tr w:rsidR="005E41ED" w:rsidRPr="00707F0A" w:rsidTr="00F55388">
        <w:trPr>
          <w:trHeight w:val="328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E41ED" w:rsidRPr="00707F0A" w:rsidTr="00F55388">
        <w:trPr>
          <w:trHeight w:val="34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E41ED" w:rsidRPr="00707F0A" w:rsidTr="00F55388">
        <w:trPr>
          <w:trHeight w:val="312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5E41ED" w:rsidRPr="00707F0A" w:rsidTr="00F55388">
        <w:trPr>
          <w:trHeight w:val="312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</w:tr>
      <w:tr w:rsidR="005E41ED" w:rsidRPr="00707F0A" w:rsidTr="00F55388">
        <w:trPr>
          <w:trHeight w:val="46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173C3" w:rsidRPr="00707F0A">
              <w:rPr>
                <w:rFonts w:ascii="Times New Roman" w:hAnsi="Times New Roman" w:cs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  <w:r w:rsidR="00217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31 0 3500000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31 0 3570800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2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31 0 3570800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E41ED" w:rsidRPr="00707F0A" w:rsidTr="00F55388">
        <w:trPr>
          <w:trHeight w:val="419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21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5E41ED" w:rsidRPr="00707F0A" w:rsidTr="00F55388">
        <w:trPr>
          <w:trHeight w:val="419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21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E41ED" w:rsidRPr="00707F0A" w:rsidTr="00F55388">
        <w:trPr>
          <w:trHeight w:val="419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2173C3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E41ED" w:rsidRPr="00707F0A" w:rsidTr="00F55388">
        <w:trPr>
          <w:trHeight w:val="282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2173C3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31 02 500000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</w:t>
            </w:r>
            <w:r w:rsidR="005E41ED" w:rsidRPr="00707F0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2173C3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2173C3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</w:p>
        </w:tc>
      </w:tr>
      <w:tr w:rsidR="005E41ED" w:rsidRPr="00707F0A" w:rsidTr="00F55388">
        <w:trPr>
          <w:trHeight w:val="332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2173C3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41ED" w:rsidRPr="00707F0A" w:rsidTr="00F55388">
        <w:trPr>
          <w:trHeight w:val="39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3C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  <w:r w:rsidR="0021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1 014 900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966 017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613 000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626 000,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Переволоц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21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626 000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E41ED" w:rsidRPr="00707F0A" w:rsidTr="00F55388">
        <w:trPr>
          <w:trHeight w:val="408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40 900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388900</w:t>
            </w:r>
          </w:p>
        </w:tc>
      </w:tr>
      <w:tr w:rsidR="005E41ED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стойчивое</w:t>
            </w:r>
            <w:proofErr w:type="spell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  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D" w:rsidRPr="00707F0A" w:rsidRDefault="005E41ED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388900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363 000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363 000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8D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8D1200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  3102600000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left" w:pos="152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</w:t>
            </w:r>
            <w:r w:rsidRPr="00707F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учет, техническую инвентаризацию и мониторинг земель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(муниципальных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rPr>
          <w:trHeight w:val="5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31 0 07 00000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rPr>
          <w:trHeight w:val="463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(муниципальных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3 883 100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3 779600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3 779600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2935800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Кичкасельсовет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2 553 9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2 498300</w:t>
            </w:r>
          </w:p>
        </w:tc>
      </w:tr>
      <w:tr w:rsidR="002173C3" w:rsidRPr="00707F0A" w:rsidTr="00F55388">
        <w:trPr>
          <w:trHeight w:val="923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2 553 9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2 553 9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 библиотечному обслуживанию </w:t>
            </w: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437500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6A0BB0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6A0BB0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6A0BB0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2173C3" w:rsidRPr="00707F0A" w:rsidTr="00F55388">
        <w:trPr>
          <w:trHeight w:val="362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6A0BB0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783E71">
              <w:rPr>
                <w:rFonts w:ascii="Times New Roman" w:hAnsi="Times New Roman" w:cs="Times New Roman"/>
                <w:b/>
                <w:sz w:val="24"/>
                <w:szCs w:val="24"/>
              </w:rPr>
              <w:t>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31 0 42 20580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783E71" w:rsidP="005E4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177145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349830</w:t>
            </w:r>
          </w:p>
        </w:tc>
      </w:tr>
      <w:tr w:rsidR="002173C3" w:rsidRPr="00707F0A" w:rsidTr="00F55388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3" w:rsidRPr="00707F0A" w:rsidRDefault="002173C3" w:rsidP="005E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7 460800</w:t>
            </w:r>
          </w:p>
        </w:tc>
      </w:tr>
    </w:tbl>
    <w:p w:rsidR="00707F0A" w:rsidRDefault="00707F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0A" w:rsidRDefault="00707F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D4" w:rsidRDefault="00F147D4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61" w:rsidRDefault="00B85661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C6" w:rsidRPr="00BD235B" w:rsidRDefault="005776C6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4937" w:type="dxa"/>
        <w:tblInd w:w="9889" w:type="dxa"/>
        <w:tblLook w:val="04A0" w:firstRow="1" w:lastRow="0" w:firstColumn="1" w:lastColumn="0" w:noHBand="0" w:noVBand="1"/>
      </w:tblPr>
      <w:tblGrid>
        <w:gridCol w:w="4937"/>
      </w:tblGrid>
      <w:tr w:rsidR="00C13A90" w:rsidRPr="00BD235B" w:rsidTr="00707F0A">
        <w:trPr>
          <w:trHeight w:val="238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r w:rsidRPr="00A60262">
              <w:t>Приложение 4</w:t>
            </w:r>
          </w:p>
        </w:tc>
      </w:tr>
      <w:tr w:rsidR="00220CB0" w:rsidRPr="00BD235B" w:rsidTr="00693626">
        <w:trPr>
          <w:trHeight w:val="324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220CB0" w:rsidRPr="00A60262" w:rsidRDefault="00707F0A" w:rsidP="003E0D71">
            <w:r w:rsidRPr="00A60262">
              <w:t>к р</w:t>
            </w:r>
            <w:r>
              <w:t xml:space="preserve">ешению Совета депутатов от 13.09.2022  года </w:t>
            </w:r>
            <w:r w:rsidRPr="00A60262">
              <w:t>№</w:t>
            </w:r>
            <w:r>
              <w:t>79</w:t>
            </w:r>
          </w:p>
        </w:tc>
      </w:tr>
      <w:tr w:rsidR="00C13A90" w:rsidRPr="00BD235B" w:rsidTr="00707F0A">
        <w:trPr>
          <w:trHeight w:val="238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r w:rsidRPr="00A60262">
              <w:t xml:space="preserve">«О внесении дополнений и изменений в решение </w:t>
            </w:r>
          </w:p>
        </w:tc>
      </w:tr>
      <w:tr w:rsidR="00C13A90" w:rsidRPr="00BD235B" w:rsidTr="00693626">
        <w:trPr>
          <w:trHeight w:val="33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r w:rsidRPr="00A60262">
              <w:t>Совета депутатов  №</w:t>
            </w:r>
            <w:r w:rsidR="005776C6" w:rsidRPr="00A60262">
              <w:t xml:space="preserve"> 52 от 30.12.2021 «О бюджете</w:t>
            </w:r>
          </w:p>
        </w:tc>
      </w:tr>
      <w:tr w:rsidR="00C13A90" w:rsidRPr="00BD235B" w:rsidTr="00707F0A">
        <w:trPr>
          <w:trHeight w:val="25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r w:rsidRPr="00A60262">
              <w:t xml:space="preserve">муниципального образования </w:t>
            </w:r>
          </w:p>
        </w:tc>
      </w:tr>
      <w:tr w:rsidR="00C13A90" w:rsidRPr="00BD235B" w:rsidTr="00707F0A">
        <w:trPr>
          <w:trHeight w:val="49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proofErr w:type="spellStart"/>
            <w:r w:rsidRPr="00A60262">
              <w:t>Кичкасский</w:t>
            </w:r>
            <w:proofErr w:type="spellEnd"/>
            <w:r w:rsidRPr="00A60262">
              <w:t xml:space="preserve"> сельсовет  Переволоцкого района</w:t>
            </w:r>
          </w:p>
          <w:p w:rsidR="00C13A90" w:rsidRPr="00A60262" w:rsidRDefault="00C13A90" w:rsidP="00BD235B">
            <w:pPr>
              <w:jc w:val="both"/>
            </w:pPr>
            <w:r w:rsidRPr="00A60262">
              <w:t xml:space="preserve">Оренбургской области на 2022 год  </w:t>
            </w:r>
          </w:p>
        </w:tc>
      </w:tr>
      <w:tr w:rsidR="00C13A90" w:rsidRPr="00BD235B" w:rsidTr="00707F0A">
        <w:trPr>
          <w:trHeight w:val="238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A60262" w:rsidRDefault="00C13A90" w:rsidP="00BD235B">
            <w:pPr>
              <w:jc w:val="both"/>
            </w:pPr>
            <w:r w:rsidRPr="00A60262">
              <w:t>и на плановый</w:t>
            </w:r>
            <w:r w:rsidR="005776C6" w:rsidRPr="00A60262">
              <w:t xml:space="preserve"> период  2023    и 2024 годов</w:t>
            </w:r>
            <w:r w:rsidRPr="00A60262"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4B0A" w:rsidRPr="00BD235B" w:rsidRDefault="00874B0A" w:rsidP="00577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  НА  2022 ГОД И НА ПЛАНОВЫЙ ПЕРИОД 2023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 xml:space="preserve"> 2024 ГОДОВ</w:t>
      </w:r>
    </w:p>
    <w:tbl>
      <w:tblPr>
        <w:tblpPr w:leftFromText="180" w:rightFromText="180" w:bottomFromText="200" w:vertAnchor="text" w:horzAnchor="margin" w:tblpXSpec="center" w:tblpY="242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1418"/>
        <w:gridCol w:w="708"/>
        <w:gridCol w:w="1701"/>
        <w:gridCol w:w="1418"/>
        <w:gridCol w:w="1418"/>
      </w:tblGrid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912B3B" w:rsidP="004A0B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7459">
              <w:rPr>
                <w:rFonts w:ascii="Times New Roman" w:hAnsi="Times New Roman" w:cs="Times New Roman"/>
                <w:b/>
                <w:sz w:val="24"/>
                <w:szCs w:val="24"/>
              </w:rPr>
              <w:t>403748</w:t>
            </w:r>
            <w:r w:rsidR="00542AC4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0C634F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2 298</w:t>
            </w:r>
            <w:r w:rsidR="00741175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0C634F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1 660</w:t>
            </w:r>
            <w:r w:rsidR="00741175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</w:tr>
      <w:tr w:rsidR="005776C6" w:rsidRPr="00707F0A" w:rsidTr="00E80BC1">
        <w:trPr>
          <w:trHeight w:val="59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4A0B1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</w:t>
            </w:r>
            <w:r w:rsidR="00741175" w:rsidRPr="00707F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707F0A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</w:tr>
      <w:tr w:rsidR="004A0B1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9F5D38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  <w:r w:rsidR="004A0B11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4A0B1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9F5D38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  <w:r w:rsidR="004A0B11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4A0B1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9F5D38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  <w:r w:rsidR="004A0B11" w:rsidRPr="00707F0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4A0B1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9F5D38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  <w:r w:rsidR="004A0B11" w:rsidRPr="00707F0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1" w:rsidRPr="00707F0A" w:rsidRDefault="004A0B11" w:rsidP="004A0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4F626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4F6260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60">
              <w:rPr>
                <w:rFonts w:ascii="Times New Roman" w:hAnsi="Times New Roman" w:cs="Times New Roman"/>
                <w:b/>
                <w:sz w:val="24"/>
                <w:szCs w:val="24"/>
              </w:rPr>
              <w:t>1629648,94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1 531908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894 023</w:t>
            </w:r>
          </w:p>
        </w:tc>
      </w:tr>
      <w:tr w:rsidR="004F626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  <w:r w:rsidR="004F6260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4F626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r w:rsidR="004F6260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4F626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r w:rsidR="004F6260" w:rsidRPr="00707F0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E80BC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 выплату  персоналу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r w:rsidR="00E80BC1" w:rsidRPr="00707F0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9F5D38"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1 212100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E80BC1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9F5D3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r w:rsidR="00E80BC1" w:rsidRPr="00707F0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320EAA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378709,94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319 808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9F5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4A0B1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35 300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35 300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320EA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3500000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3570800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704EB1" w:rsidP="00365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65B19" w:rsidRPr="00707F0A">
              <w:rPr>
                <w:rFonts w:ascii="Times New Roman" w:hAnsi="Times New Roman" w:cs="Times New Roman"/>
                <w:sz w:val="24"/>
                <w:szCs w:val="24"/>
              </w:rPr>
              <w:t>3570800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582F57" w:rsidP="00582F57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74B0A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582F57" w:rsidP="00582F57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B0A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31 00 000000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9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31 02 500000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776C6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58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AA2993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31 0 25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77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31002551180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AA2993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31 0 25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  <w:r w:rsidR="00582F57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1 014</w:t>
            </w:r>
            <w:r w:rsidR="00582F57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966017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613 000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626 000,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F" w:rsidRPr="00707F0A" w:rsidRDefault="000C634F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4F" w:rsidRPr="00707F0A" w:rsidRDefault="000C634F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966017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626 000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Содержание и ремонт, капитальный ремонт автомобильных дорог общего пользования местного значения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534 250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,,Основное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82F57" w:rsidRPr="00707F0A" w:rsidTr="00F75091">
        <w:trPr>
          <w:trHeight w:val="34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82F57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388900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стойчивое</w:t>
            </w:r>
            <w:proofErr w:type="spell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363 000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"Мероприятия по приведению документов </w:t>
            </w: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31022S15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31022S15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582F57" w:rsidRPr="00707F0A" w:rsidTr="00E80BC1">
        <w:trPr>
          <w:trHeight w:val="3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proofErr w:type="gram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стойчивое</w:t>
            </w:r>
            <w:proofErr w:type="spellEnd"/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 31000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  31026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582F57" w:rsidRPr="00707F0A" w:rsidTr="00E80BC1">
        <w:trPr>
          <w:trHeight w:val="5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042D7D" w:rsidRPr="00707F0A" w:rsidTr="00E80BC1">
        <w:trPr>
          <w:trHeight w:val="5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D1781B" w:rsidRDefault="00042D7D" w:rsidP="00042D7D">
            <w:pPr>
              <w:tabs>
                <w:tab w:val="left" w:pos="152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D1781B">
              <w:rPr>
                <w:rFonts w:ascii="Times New Roman" w:eastAsia="Times New Roman" w:hAnsi="Times New Roman" w:cs="Times New Roman"/>
                <w:noProof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D71" w:rsidRPr="00707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3102670380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7D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1" w:rsidRPr="00707F0A" w:rsidTr="00E80BC1">
        <w:trPr>
          <w:trHeight w:val="5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042D7D">
            <w:pPr>
              <w:tabs>
                <w:tab w:val="left" w:pos="152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3102670380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71" w:rsidRPr="00707F0A" w:rsidRDefault="003E0D7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A0B1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F57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области коммунального хозяйства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310 07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704EB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3 8</w:t>
            </w:r>
            <w:r w:rsidR="004A0B11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3 779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3 779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2 935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D1781B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81B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2F57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2 5</w:t>
            </w:r>
            <w:r w:rsidR="006A0BB0">
              <w:rPr>
                <w:rFonts w:ascii="Times New Roman" w:hAnsi="Times New Roman" w:cs="Times New Roman"/>
                <w:b/>
                <w:sz w:val="24"/>
                <w:szCs w:val="24"/>
              </w:rPr>
              <w:t>53900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</w:t>
            </w:r>
            <w:r w:rsidR="00582F57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42580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</w:t>
            </w:r>
            <w:r w:rsidR="00582F57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2 553900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</w:tr>
      <w:tr w:rsidR="006A0BB0" w:rsidRPr="00707F0A" w:rsidTr="00E80BC1">
        <w:trPr>
          <w:trHeight w:val="2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2 553900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42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2 498300</w:t>
            </w:r>
          </w:p>
        </w:tc>
      </w:tr>
      <w:tr w:rsidR="0036580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42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5808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441 500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</w:tr>
      <w:tr w:rsidR="0036580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42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5808" w:rsidRPr="00707F0A">
              <w:rPr>
                <w:rFonts w:ascii="Times New Roman" w:hAnsi="Times New Roman" w:cs="Times New Roman"/>
                <w:sz w:val="24"/>
                <w:szCs w:val="24"/>
              </w:rPr>
              <w:t>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36580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42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5808" w:rsidRPr="00707F0A">
              <w:rPr>
                <w:rFonts w:ascii="Times New Roman" w:hAnsi="Times New Roman" w:cs="Times New Roman"/>
                <w:sz w:val="24"/>
                <w:szCs w:val="24"/>
              </w:rPr>
              <w:t>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707F0A" w:rsidRDefault="00365808" w:rsidP="0036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074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 w:rsidP="0007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 w:rsidP="0007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 w:rsidP="0007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6A0BB0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AA299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</w:t>
            </w:r>
            <w:r w:rsidR="006A0BB0" w:rsidRPr="00707F0A">
              <w:rPr>
                <w:rFonts w:ascii="Times New Roman" w:hAnsi="Times New Roman" w:cs="Times New Roman"/>
                <w:sz w:val="24"/>
                <w:szCs w:val="24"/>
              </w:rPr>
              <w:t>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6A0BB0" w:rsidRDefault="006A0BB0" w:rsidP="0007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191 646-9</w:t>
            </w:r>
            <w:r w:rsidR="00AA2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191646,9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FA6DC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191646,9</w:t>
            </w:r>
            <w:r w:rsidR="00AA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FA6DC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3104200000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191646,9</w:t>
            </w:r>
            <w:r w:rsidR="006D0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FA6DC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3104220580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191646,9</w:t>
            </w:r>
            <w:r w:rsidR="006D0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FA6DC8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3104220580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6D0A94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FA6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177145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349830</w:t>
            </w:r>
          </w:p>
        </w:tc>
      </w:tr>
      <w:tr w:rsidR="00582F57" w:rsidRPr="00707F0A" w:rsidTr="00E80BC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F8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  <w:r w:rsidR="00FA6DC8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582F57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7194</w:t>
            </w:r>
            <w:r w:rsidR="00365808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7" w:rsidRPr="00707F0A" w:rsidRDefault="00042D7D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82F57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460 800</w:t>
            </w:r>
          </w:p>
        </w:tc>
      </w:tr>
    </w:tbl>
    <w:p w:rsidR="00707F0A" w:rsidRDefault="00707F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pPr w:leftFromText="180" w:rightFromText="180" w:vertAnchor="text" w:horzAnchor="margin" w:tblpXSpec="right" w:tblpY="2520"/>
        <w:tblW w:w="6451" w:type="dxa"/>
        <w:tblLook w:val="04A0" w:firstRow="1" w:lastRow="0" w:firstColumn="1" w:lastColumn="0" w:noHBand="0" w:noVBand="1"/>
      </w:tblPr>
      <w:tblGrid>
        <w:gridCol w:w="6451"/>
      </w:tblGrid>
      <w:tr w:rsidR="00AF1CA3" w:rsidRPr="00BD235B" w:rsidTr="00E67E7F">
        <w:trPr>
          <w:trHeight w:val="510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B85661" w:rsidRPr="00E67E7F" w:rsidRDefault="00B85661" w:rsidP="00E67E7F">
            <w:pPr>
              <w:jc w:val="both"/>
            </w:pPr>
          </w:p>
          <w:p w:rsidR="00E67E7F" w:rsidRPr="00E67E7F" w:rsidRDefault="00E67E7F" w:rsidP="00E67E7F">
            <w:pPr>
              <w:jc w:val="both"/>
            </w:pPr>
          </w:p>
          <w:p w:rsidR="00E67E7F" w:rsidRPr="00E67E7F" w:rsidRDefault="00E67E7F" w:rsidP="00E67E7F">
            <w:pPr>
              <w:jc w:val="both"/>
            </w:pPr>
          </w:p>
          <w:p w:rsidR="00AF1CA3" w:rsidRPr="00E67E7F" w:rsidRDefault="00AF1CA3" w:rsidP="00E67E7F">
            <w:pPr>
              <w:jc w:val="both"/>
            </w:pPr>
            <w:r w:rsidRPr="00E67E7F">
              <w:t>Приложение 5</w:t>
            </w:r>
          </w:p>
        </w:tc>
      </w:tr>
      <w:tr w:rsidR="00AF1CA3" w:rsidRPr="00BD235B" w:rsidTr="00E67E7F">
        <w:trPr>
          <w:trHeight w:val="185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r w:rsidRPr="00E67E7F">
              <w:lastRenderedPageBreak/>
              <w:t>к решению Совета депутатов от 13.09.2022  года №79</w:t>
            </w:r>
          </w:p>
        </w:tc>
      </w:tr>
      <w:tr w:rsidR="00AF1CA3" w:rsidRPr="00BD235B" w:rsidTr="00E67E7F">
        <w:trPr>
          <w:trHeight w:val="259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E67E7F" w:rsidRPr="00E67E7F" w:rsidRDefault="00E67E7F" w:rsidP="00E67E7F">
            <w:pPr>
              <w:jc w:val="both"/>
            </w:pPr>
          </w:p>
          <w:p w:rsidR="00AF1CA3" w:rsidRPr="00E67E7F" w:rsidRDefault="00AF1CA3" w:rsidP="00E67E7F">
            <w:pPr>
              <w:jc w:val="both"/>
            </w:pPr>
            <w:r w:rsidRPr="00E67E7F">
              <w:t>«О внесении дополнений и изменений в решение Совета</w:t>
            </w:r>
          </w:p>
        </w:tc>
      </w:tr>
      <w:tr w:rsidR="00AF1CA3" w:rsidRPr="00BD235B" w:rsidTr="00E67E7F">
        <w:trPr>
          <w:trHeight w:val="245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pPr>
              <w:jc w:val="both"/>
            </w:pPr>
            <w:r w:rsidRPr="00E67E7F">
              <w:t>депутатов  № 52 от 30.12.2021</w:t>
            </w:r>
          </w:p>
        </w:tc>
      </w:tr>
      <w:tr w:rsidR="00AF1CA3" w:rsidRPr="00BD235B" w:rsidTr="00E67E7F">
        <w:trPr>
          <w:trHeight w:val="323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pPr>
              <w:jc w:val="both"/>
            </w:pPr>
            <w:r w:rsidRPr="00E67E7F">
              <w:t xml:space="preserve">«О бюджете муниципального образования </w:t>
            </w:r>
            <w:proofErr w:type="spellStart"/>
            <w:r w:rsidRPr="00E67E7F">
              <w:t>Кичкасский</w:t>
            </w:r>
            <w:proofErr w:type="spellEnd"/>
            <w:r w:rsidRPr="00E67E7F">
              <w:t xml:space="preserve"> сельсовет</w:t>
            </w:r>
          </w:p>
        </w:tc>
      </w:tr>
      <w:tr w:rsidR="00AF1CA3" w:rsidRPr="00BD235B" w:rsidTr="00E67E7F">
        <w:trPr>
          <w:trHeight w:val="285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pPr>
              <w:jc w:val="both"/>
            </w:pPr>
            <w:r w:rsidRPr="00E67E7F">
              <w:t xml:space="preserve">Переволоцкого района Оренбургской области на 2022 год  </w:t>
            </w:r>
          </w:p>
        </w:tc>
      </w:tr>
      <w:tr w:rsidR="00AF1CA3" w:rsidRPr="00BD235B" w:rsidTr="00E67E7F">
        <w:trPr>
          <w:trHeight w:val="265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E67E7F" w:rsidRDefault="00AF1CA3" w:rsidP="00E67E7F">
            <w:pPr>
              <w:jc w:val="both"/>
            </w:pPr>
            <w:r w:rsidRPr="00E67E7F">
              <w:t xml:space="preserve">и на плановый период 2023  и 2024 годов»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5661" w:rsidRDefault="00B85661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61" w:rsidRDefault="00B85661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61" w:rsidRDefault="00B85661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61" w:rsidRDefault="00B85661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61" w:rsidRDefault="00B85661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7F" w:rsidRDefault="00E67E7F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7F" w:rsidRDefault="00E67E7F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7F" w:rsidRDefault="00E67E7F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Default="00874B0A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  2022 ГОД И НА ПЛА</w:t>
      </w:r>
      <w:r w:rsidR="005C44AD">
        <w:rPr>
          <w:rFonts w:ascii="Times New Roman" w:hAnsi="Times New Roman" w:cs="Times New Roman"/>
          <w:sz w:val="28"/>
          <w:szCs w:val="28"/>
        </w:rPr>
        <w:t>НОВЫЙ ПЕРИОД 2023</w:t>
      </w:r>
      <w:proofErr w:type="gramStart"/>
      <w:r w:rsidR="005C44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C44AD">
        <w:rPr>
          <w:rFonts w:ascii="Times New Roman" w:hAnsi="Times New Roman" w:cs="Times New Roman"/>
          <w:sz w:val="28"/>
          <w:szCs w:val="28"/>
        </w:rPr>
        <w:t xml:space="preserve"> 2024  ГОДОВ </w:t>
      </w:r>
      <w:r w:rsidRPr="00BD23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>)</w:t>
      </w:r>
    </w:p>
    <w:p w:rsidR="007139E6" w:rsidRPr="00BD235B" w:rsidRDefault="007139E6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  <w:gridCol w:w="422"/>
        <w:gridCol w:w="428"/>
        <w:gridCol w:w="825"/>
        <w:gridCol w:w="1418"/>
        <w:gridCol w:w="1265"/>
        <w:gridCol w:w="1170"/>
      </w:tblGrid>
      <w:tr w:rsidR="00874B0A" w:rsidRPr="00707F0A" w:rsidTr="0011092B">
        <w:trPr>
          <w:cantSplit/>
          <w:trHeight w:val="56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707F0A" w:rsidRDefault="00874B0A" w:rsidP="00BD235B">
            <w:pPr>
              <w:pStyle w:val="af7"/>
              <w:spacing w:line="276" w:lineRule="auto"/>
              <w:jc w:val="both"/>
            </w:pPr>
            <w:r w:rsidRPr="00707F0A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707F0A" w:rsidRDefault="00874B0A" w:rsidP="00BD235B">
            <w:pPr>
              <w:pStyle w:val="af7"/>
              <w:spacing w:line="276" w:lineRule="auto"/>
              <w:jc w:val="both"/>
            </w:pPr>
            <w:r w:rsidRPr="00707F0A"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707F0A" w:rsidRDefault="00874B0A" w:rsidP="00BD235B">
            <w:pPr>
              <w:pStyle w:val="af7"/>
              <w:spacing w:line="276" w:lineRule="auto"/>
              <w:jc w:val="both"/>
            </w:pPr>
            <w:r w:rsidRPr="00707F0A">
              <w:t>РЗ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707F0A" w:rsidRDefault="00874B0A" w:rsidP="00BD235B">
            <w:pPr>
              <w:pStyle w:val="af7"/>
              <w:spacing w:line="276" w:lineRule="auto"/>
              <w:jc w:val="both"/>
            </w:pPr>
            <w:proofErr w:type="gramStart"/>
            <w:r w:rsidRPr="00707F0A">
              <w:t>ПР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707F0A" w:rsidRDefault="00874B0A" w:rsidP="00BD235B">
            <w:pPr>
              <w:pStyle w:val="af7"/>
              <w:spacing w:line="276" w:lineRule="auto"/>
              <w:jc w:val="both"/>
            </w:pPr>
            <w:r w:rsidRPr="00707F0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74B0A" w:rsidRPr="00707F0A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4B0A" w:rsidRPr="00707F0A" w:rsidTr="0011092B">
        <w:trPr>
          <w:trHeight w:val="9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Кичкасский</w:t>
            </w:r>
            <w:proofErr w:type="spellEnd"/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Переволоцкого района Оренбургской области на 2019 - 2024годы»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7459">
              <w:rPr>
                <w:rFonts w:ascii="Times New Roman" w:hAnsi="Times New Roman" w:cs="Times New Roman"/>
                <w:b/>
                <w:sz w:val="24"/>
                <w:szCs w:val="24"/>
              </w:rPr>
              <w:t>6256</w:t>
            </w:r>
            <w:r w:rsidR="00FA6DC8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12,90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7 002 355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7 096 370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34 250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707E48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34 250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707E48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B0A" w:rsidRPr="00707F0A">
              <w:rPr>
                <w:rFonts w:ascii="Times New Roman" w:hAnsi="Times New Roman" w:cs="Times New Roman"/>
                <w:sz w:val="24"/>
                <w:szCs w:val="24"/>
              </w:rPr>
              <w:t>34 250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213000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226000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874B0A" w:rsidRPr="00707F0A" w:rsidTr="0011092B">
        <w:trPr>
          <w:trHeight w:val="3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707F0A" w:rsidRDefault="00874B0A" w:rsidP="00BD23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E48" w:rsidRPr="00707F0A">
              <w:rPr>
                <w:rFonts w:ascii="Times New Roman" w:hAnsi="Times New Roman" w:cs="Times New Roman"/>
                <w:sz w:val="24"/>
                <w:szCs w:val="24"/>
              </w:rPr>
              <w:t>31 767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07E48" w:rsidRPr="00707F0A" w:rsidTr="0011092B">
        <w:trPr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E48" w:rsidRPr="00707F0A" w:rsidRDefault="00707E48" w:rsidP="00BD23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07E48" w:rsidRPr="00707F0A" w:rsidTr="0011092B">
        <w:trPr>
          <w:trHeight w:val="2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707F0A" w:rsidRDefault="00707E48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431 767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707F0A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B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0BB0">
              <w:rPr>
                <w:rFonts w:ascii="Times New Roman" w:hAnsi="Times New Roman" w:cs="Times New Roman"/>
                <w:b/>
                <w:sz w:val="24"/>
                <w:szCs w:val="24"/>
              </w:rPr>
              <w:t>53 900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2 498 300</w:t>
            </w:r>
          </w:p>
        </w:tc>
      </w:tr>
      <w:tr w:rsidR="006A0BB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6A0BB0" w:rsidRDefault="006A0BB0" w:rsidP="006A0BB0">
            <w:pPr>
              <w:spacing w:after="0" w:line="240" w:lineRule="auto"/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2 553 900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2 498 300</w:t>
            </w:r>
          </w:p>
        </w:tc>
      </w:tr>
      <w:tr w:rsidR="006A0BB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6A0BB0" w:rsidRDefault="006A0BB0" w:rsidP="006A0BB0">
            <w:pPr>
              <w:spacing w:after="0" w:line="240" w:lineRule="auto"/>
            </w:pPr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2 553 900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2 498 300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441 500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437 500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441 500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887 7</w:t>
            </w:r>
            <w:r w:rsidR="00874B0A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843 800</w:t>
            </w:r>
          </w:p>
        </w:tc>
      </w:tr>
      <w:tr w:rsidR="006A0BB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6A0BB0" w:rsidRDefault="006A0BB0"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887 700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6A0BB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0BB0" w:rsidRPr="006A0BB0" w:rsidRDefault="006A0BB0">
            <w:r w:rsidRPr="006A0BB0">
              <w:rPr>
                <w:rFonts w:ascii="Times New Roman" w:hAnsi="Times New Roman" w:cs="Times New Roman"/>
                <w:sz w:val="24"/>
                <w:szCs w:val="24"/>
              </w:rPr>
              <w:t>887 700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B0" w:rsidRPr="00707F0A" w:rsidRDefault="006A0BB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843 800</w:t>
            </w:r>
          </w:p>
        </w:tc>
      </w:tr>
      <w:tr w:rsidR="00874B0A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723 2</w:t>
            </w:r>
            <w:r w:rsidR="00874B0A"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715 700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FA6DC8">
            <w:pPr>
              <w:spacing w:after="0" w:line="240" w:lineRule="auto"/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FA6DC8">
            <w:pPr>
              <w:spacing w:after="0" w:line="240" w:lineRule="auto"/>
              <w:rPr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723 200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715 700</w:t>
            </w:r>
          </w:p>
        </w:tc>
      </w:tr>
      <w:tr w:rsidR="004F626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260" w:rsidRPr="00707F0A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1 531 908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4F6260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260" w:rsidRPr="00707F0A" w:rsidRDefault="004F6260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29648,94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1 531 908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0" w:rsidRPr="00707F0A" w:rsidRDefault="004F626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E80BC1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BC1" w:rsidRPr="00707F0A" w:rsidRDefault="00E80BC1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1A1">
              <w:rPr>
                <w:rFonts w:ascii="Times New Roman" w:hAnsi="Times New Roman" w:cs="Times New Roman"/>
                <w:sz w:val="24"/>
                <w:szCs w:val="24"/>
              </w:rPr>
              <w:t>49 100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1 212 100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894 023</w:t>
            </w:r>
          </w:p>
        </w:tc>
      </w:tr>
      <w:tr w:rsidR="00E80BC1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31 0 20 10020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0BC1" w:rsidRPr="00707F0A" w:rsidRDefault="00F87459" w:rsidP="004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611A1">
              <w:rPr>
                <w:rFonts w:ascii="Times New Roman" w:hAnsi="Times New Roman" w:cs="Times New Roman"/>
                <w:sz w:val="24"/>
                <w:szCs w:val="24"/>
              </w:rPr>
              <w:t>8 709,94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319 808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707F0A" w:rsidRDefault="00E80BC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A1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1A1" w:rsidRPr="00707F0A" w:rsidRDefault="001611A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A1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3102200000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A1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A1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A1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1A1" w:rsidRPr="00707F0A" w:rsidRDefault="001611A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1" w:rsidRPr="00707F0A" w:rsidRDefault="001611A1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1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1D12E3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E3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31022S1510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1D12E3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31022S1450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104300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107800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1D12E3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31 0 26 00000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40900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25900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25900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0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31 0 26 70030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FA6DC8" w:rsidRPr="00707F0A" w:rsidTr="0011092B">
        <w:trPr>
          <w:trHeight w:val="12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3E0D71">
            <w:pPr>
              <w:tabs>
                <w:tab w:val="left" w:pos="152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310 2670380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B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B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B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C8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310 2670380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8" w:rsidRPr="00707F0A" w:rsidRDefault="00FA6DC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E3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31 0 3570800</w:t>
            </w:r>
          </w:p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32 300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32 300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32 300</w:t>
            </w:r>
          </w:p>
        </w:tc>
      </w:tr>
      <w:tr w:rsidR="001D12E3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31 0 28 00000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3" w:rsidRPr="00707F0A" w:rsidRDefault="001D12E3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31 0 28 70030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31 0 3500000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31 0 3570800</w:t>
            </w:r>
          </w:p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31035070800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31 0 41 00000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31 0 41 00050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31 0 41 00050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3104200000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191 647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3104220580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3104220580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191 646,96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191 647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14 600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11092B" w:rsidRPr="00707F0A" w:rsidTr="0011092B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14 600</w:t>
            </w:r>
          </w:p>
        </w:tc>
      </w:tr>
      <w:tr w:rsidR="0011092B" w:rsidRPr="00707F0A" w:rsidTr="0011092B"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349830</w:t>
            </w: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177145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2B" w:rsidRPr="00707F0A" w:rsidTr="0011092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6402</w:t>
            </w: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2B" w:rsidRPr="00707F0A" w:rsidRDefault="0011092B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7 460 800</w:t>
            </w:r>
          </w:p>
        </w:tc>
      </w:tr>
    </w:tbl>
    <w:p w:rsidR="00707F0A" w:rsidRDefault="00707F0A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pPr w:leftFromText="180" w:rightFromText="180" w:vertAnchor="text" w:horzAnchor="page" w:tblpX="11364" w:tblpY="-164"/>
        <w:tblW w:w="10142" w:type="dxa"/>
        <w:tblLook w:val="04A0" w:firstRow="1" w:lastRow="0" w:firstColumn="1" w:lastColumn="0" w:noHBand="0" w:noVBand="1"/>
      </w:tblPr>
      <w:tblGrid>
        <w:gridCol w:w="5670"/>
        <w:gridCol w:w="4472"/>
      </w:tblGrid>
      <w:tr w:rsidR="00AF1CA3" w:rsidRPr="00BD235B" w:rsidTr="00AF1CA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Default="00AF1CA3" w:rsidP="00AF1CA3">
            <w:pPr>
              <w:jc w:val="both"/>
            </w:pPr>
          </w:p>
          <w:p w:rsidR="00AF1CA3" w:rsidRPr="00A60262" w:rsidRDefault="00AF1CA3" w:rsidP="00AF1CA3">
            <w:pPr>
              <w:jc w:val="both"/>
            </w:pPr>
            <w:r w:rsidRPr="00A60262">
              <w:t>Приложение 6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r w:rsidRPr="00A60262">
              <w:t>к р</w:t>
            </w:r>
            <w:r>
              <w:t xml:space="preserve">ешению Совета депутатов от 13.09.2022  года </w:t>
            </w:r>
            <w:r w:rsidRPr="00A60262">
              <w:t>№</w:t>
            </w:r>
            <w:r>
              <w:t>79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rPr>
          <w:trHeight w:val="2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r w:rsidRPr="00A60262">
              <w:t xml:space="preserve">«О внесении дополнений и изменений в решение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rPr>
          <w:trHeight w:val="17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r w:rsidRPr="00A60262">
              <w:t>Совета депутатов  № 52 от 30.12.2021 «О бюджете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r w:rsidRPr="00A60262">
              <w:t xml:space="preserve">муниципального образования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rPr>
          <w:trHeight w:val="4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proofErr w:type="spellStart"/>
            <w:r w:rsidRPr="00A60262">
              <w:t>Кичкасский</w:t>
            </w:r>
            <w:proofErr w:type="spellEnd"/>
            <w:r w:rsidRPr="00A60262">
              <w:t xml:space="preserve"> сельсовет  Переволоцкого района</w:t>
            </w:r>
          </w:p>
          <w:p w:rsidR="00AF1CA3" w:rsidRPr="00A60262" w:rsidRDefault="00AF1CA3" w:rsidP="00AF1CA3">
            <w:pPr>
              <w:jc w:val="both"/>
            </w:pPr>
            <w:r w:rsidRPr="00A60262">
              <w:t xml:space="preserve">Оренбургской области на 2022 год 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  <w:tr w:rsidR="00AF1CA3" w:rsidRPr="00BD235B" w:rsidTr="00AF1CA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A60262" w:rsidRDefault="00AF1CA3" w:rsidP="00AF1CA3">
            <w:pPr>
              <w:jc w:val="both"/>
            </w:pPr>
            <w:r w:rsidRPr="00A60262">
              <w:t xml:space="preserve">и на плановый период  2023    и 2024 годов»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F1CA3" w:rsidRPr="00BD235B" w:rsidRDefault="00AF1CA3" w:rsidP="00AF1CA3">
            <w:pPr>
              <w:jc w:val="both"/>
              <w:rPr>
                <w:sz w:val="28"/>
                <w:szCs w:val="28"/>
              </w:rPr>
            </w:pPr>
          </w:p>
        </w:tc>
      </w:tr>
    </w:tbl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1B" w:rsidRDefault="00D1781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2B" w:rsidRDefault="0011092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2B" w:rsidRDefault="0011092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2B" w:rsidRDefault="0011092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92B" w:rsidRDefault="0011092B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B0A" w:rsidRDefault="00874B0A" w:rsidP="00F8745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F1CA3" w:rsidRPr="00F87459" w:rsidRDefault="00AF1CA3" w:rsidP="00F8745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938"/>
        <w:gridCol w:w="1559"/>
        <w:gridCol w:w="1276"/>
        <w:gridCol w:w="1418"/>
      </w:tblGrid>
      <w:tr w:rsidR="00874B0A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AF6DE3" w:rsidRDefault="00874B0A" w:rsidP="000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DE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74B0A" w:rsidRPr="00707F0A" w:rsidTr="006C5A1C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607 01 00 00 00 00 0000 000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E80BC1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286412,90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B0A" w:rsidRPr="00707F0A" w:rsidTr="006C5A1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607 01 05 00 00 00 0000 000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E80BC1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286412,90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B0A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607 01 05 00 00 00 0000 500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983AD1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74B0A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983AD1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74B0A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74B0A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7 460 800</w:t>
            </w:r>
          </w:p>
        </w:tc>
      </w:tr>
      <w:tr w:rsidR="008A4A14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607 01 05 02 00 00 0000 500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-7 460 800</w:t>
            </w:r>
          </w:p>
        </w:tc>
      </w:tr>
      <w:tr w:rsidR="008A4A14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607 01 05 02 01 00 0000 510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-7 460 800</w:t>
            </w:r>
          </w:p>
        </w:tc>
      </w:tr>
      <w:tr w:rsidR="008A4A14" w:rsidRPr="00707F0A" w:rsidTr="00AF6DE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607 01 05 02 01 10 0000 510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8A4A14" w:rsidRDefault="008A4A14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14">
              <w:rPr>
                <w:rFonts w:ascii="Times New Roman" w:hAnsi="Times New Roman" w:cs="Times New Roman"/>
                <w:bCs/>
                <w:sz w:val="24"/>
                <w:szCs w:val="24"/>
              </w:rPr>
              <w:t>-7 460 800</w:t>
            </w:r>
          </w:p>
        </w:tc>
      </w:tr>
      <w:tr w:rsidR="00874B0A" w:rsidRPr="00707F0A" w:rsidTr="00AF6DE3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607 01 05 00 00 00 0000 600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76402</w:t>
            </w:r>
            <w:r w:rsidR="00E80BC1"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707F0A" w:rsidRDefault="00874B0A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7 460 800</w:t>
            </w:r>
          </w:p>
        </w:tc>
      </w:tr>
      <w:tr w:rsidR="00F87459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9" w:rsidRPr="00707F0A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607 01 05 02 00 00 0000 600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9" w:rsidRPr="00707F0A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F87459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59">
              <w:rPr>
                <w:rFonts w:ascii="Times New Roman" w:hAnsi="Times New Roman" w:cs="Times New Roman"/>
                <w:bCs/>
                <w:sz w:val="24"/>
                <w:szCs w:val="24"/>
              </w:rPr>
              <w:t>7640212,90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6C5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7 460 800</w:t>
            </w:r>
          </w:p>
        </w:tc>
      </w:tr>
      <w:tr w:rsidR="00F87459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607 01 05 02 01 00 0000 610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F87459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59">
              <w:rPr>
                <w:rFonts w:ascii="Times New Roman" w:hAnsi="Times New Roman" w:cs="Times New Roman"/>
                <w:bCs/>
                <w:sz w:val="24"/>
                <w:szCs w:val="24"/>
              </w:rPr>
              <w:t>7640212,90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7 460 800</w:t>
            </w:r>
          </w:p>
        </w:tc>
      </w:tr>
      <w:tr w:rsidR="00F87459" w:rsidRPr="00707F0A" w:rsidTr="00AF1CA3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>607 01 05 02 01 10 0000 610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D1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r w:rsidR="00983AD1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 w:rsidRPr="00707F0A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бюджета сельских поселени</w:t>
            </w:r>
            <w:r w:rsidR="00AF6D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F87459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59">
              <w:rPr>
                <w:rFonts w:ascii="Times New Roman" w:hAnsi="Times New Roman" w:cs="Times New Roman"/>
                <w:bCs/>
                <w:sz w:val="24"/>
                <w:szCs w:val="24"/>
              </w:rPr>
              <w:t>7640212,90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59" w:rsidRPr="00707F0A" w:rsidRDefault="00F87459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0A">
              <w:rPr>
                <w:rFonts w:ascii="Times New Roman" w:hAnsi="Times New Roman" w:cs="Times New Roman"/>
                <w:bCs/>
                <w:sz w:val="24"/>
                <w:szCs w:val="24"/>
              </w:rPr>
              <w:t>7 460 800</w:t>
            </w:r>
          </w:p>
        </w:tc>
      </w:tr>
      <w:tr w:rsidR="008A4A14" w:rsidRPr="00707F0A" w:rsidTr="00AF6D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8A4A14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4" w:rsidRPr="00707F0A" w:rsidRDefault="00AF6DE3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источников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F87459" w:rsidRDefault="00AF6DE3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286412,90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707F0A" w:rsidRDefault="003B6CFB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4" w:rsidRPr="00707F0A" w:rsidRDefault="003B6CFB" w:rsidP="00AF1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13AE0" w:rsidRPr="00707F0A" w:rsidRDefault="00413AE0" w:rsidP="00AF1CA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AE0" w:rsidRPr="00707F0A" w:rsidSect="00AF1CA3">
      <w:pgSz w:w="16834" w:h="11909" w:orient="landscape"/>
      <w:pgMar w:top="851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C2" w:rsidRDefault="009458C2" w:rsidP="00623C8F">
      <w:pPr>
        <w:spacing w:after="0" w:line="240" w:lineRule="auto"/>
      </w:pPr>
      <w:r>
        <w:separator/>
      </w:r>
    </w:p>
  </w:endnote>
  <w:endnote w:type="continuationSeparator" w:id="0">
    <w:p w:rsidR="009458C2" w:rsidRDefault="009458C2" w:rsidP="006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C2" w:rsidRDefault="009458C2" w:rsidP="00623C8F">
      <w:pPr>
        <w:spacing w:after="0" w:line="240" w:lineRule="auto"/>
      </w:pPr>
      <w:r>
        <w:separator/>
      </w:r>
    </w:p>
  </w:footnote>
  <w:footnote w:type="continuationSeparator" w:id="0">
    <w:p w:rsidR="009458C2" w:rsidRDefault="009458C2" w:rsidP="006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6299"/>
    <w:multiLevelType w:val="hybridMultilevel"/>
    <w:tmpl w:val="04BE25C8"/>
    <w:lvl w:ilvl="0" w:tplc="759C78C8">
      <w:start w:val="103"/>
      <w:numFmt w:val="decimal"/>
      <w:lvlText w:val="%1"/>
      <w:lvlJc w:val="left"/>
      <w:pPr>
        <w:ind w:left="1608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9234DD"/>
    <w:multiLevelType w:val="hybridMultilevel"/>
    <w:tmpl w:val="F5626378"/>
    <w:lvl w:ilvl="0" w:tplc="B5DC6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8E"/>
    <w:rsid w:val="00004CF4"/>
    <w:rsid w:val="000208E5"/>
    <w:rsid w:val="00023808"/>
    <w:rsid w:val="00027A11"/>
    <w:rsid w:val="00030AD5"/>
    <w:rsid w:val="00036809"/>
    <w:rsid w:val="00041101"/>
    <w:rsid w:val="00041A0A"/>
    <w:rsid w:val="00042D7D"/>
    <w:rsid w:val="00043700"/>
    <w:rsid w:val="00046B7C"/>
    <w:rsid w:val="00051EC3"/>
    <w:rsid w:val="0006274A"/>
    <w:rsid w:val="0006554E"/>
    <w:rsid w:val="000745DA"/>
    <w:rsid w:val="00075655"/>
    <w:rsid w:val="000765DA"/>
    <w:rsid w:val="00081C80"/>
    <w:rsid w:val="000857D6"/>
    <w:rsid w:val="00087490"/>
    <w:rsid w:val="0009331B"/>
    <w:rsid w:val="000B3BD5"/>
    <w:rsid w:val="000C4713"/>
    <w:rsid w:val="000C634F"/>
    <w:rsid w:val="000D43ED"/>
    <w:rsid w:val="000D4EA0"/>
    <w:rsid w:val="000F22D5"/>
    <w:rsid w:val="000F244D"/>
    <w:rsid w:val="000F60CA"/>
    <w:rsid w:val="00103CBB"/>
    <w:rsid w:val="0011092B"/>
    <w:rsid w:val="00110B26"/>
    <w:rsid w:val="00123160"/>
    <w:rsid w:val="00127DBA"/>
    <w:rsid w:val="00130510"/>
    <w:rsid w:val="00137FC0"/>
    <w:rsid w:val="00154D64"/>
    <w:rsid w:val="00160697"/>
    <w:rsid w:val="001611A1"/>
    <w:rsid w:val="00166FFF"/>
    <w:rsid w:val="00183A36"/>
    <w:rsid w:val="00183E09"/>
    <w:rsid w:val="00191FB5"/>
    <w:rsid w:val="00194107"/>
    <w:rsid w:val="001966D3"/>
    <w:rsid w:val="001B02B8"/>
    <w:rsid w:val="001B1E24"/>
    <w:rsid w:val="001C4104"/>
    <w:rsid w:val="001C62DB"/>
    <w:rsid w:val="001D06F2"/>
    <w:rsid w:val="001D12E3"/>
    <w:rsid w:val="001D1712"/>
    <w:rsid w:val="001D441B"/>
    <w:rsid w:val="001F70E9"/>
    <w:rsid w:val="0020357B"/>
    <w:rsid w:val="00213A22"/>
    <w:rsid w:val="00216C5E"/>
    <w:rsid w:val="002173C3"/>
    <w:rsid w:val="00220717"/>
    <w:rsid w:val="00220CB0"/>
    <w:rsid w:val="00224C23"/>
    <w:rsid w:val="002374D2"/>
    <w:rsid w:val="00244712"/>
    <w:rsid w:val="00246BB2"/>
    <w:rsid w:val="00247A97"/>
    <w:rsid w:val="0026664F"/>
    <w:rsid w:val="00267058"/>
    <w:rsid w:val="0027170F"/>
    <w:rsid w:val="00284BDC"/>
    <w:rsid w:val="002900F1"/>
    <w:rsid w:val="00296233"/>
    <w:rsid w:val="002A1723"/>
    <w:rsid w:val="002B7578"/>
    <w:rsid w:val="002C01D8"/>
    <w:rsid w:val="002D54F5"/>
    <w:rsid w:val="002E1B3C"/>
    <w:rsid w:val="002E4C42"/>
    <w:rsid w:val="002F441F"/>
    <w:rsid w:val="00304D13"/>
    <w:rsid w:val="00305044"/>
    <w:rsid w:val="0031735E"/>
    <w:rsid w:val="00320EAA"/>
    <w:rsid w:val="00356B7E"/>
    <w:rsid w:val="00365808"/>
    <w:rsid w:val="00365B19"/>
    <w:rsid w:val="00371A00"/>
    <w:rsid w:val="0038293C"/>
    <w:rsid w:val="00386DA0"/>
    <w:rsid w:val="003903FA"/>
    <w:rsid w:val="003A1C84"/>
    <w:rsid w:val="003A75D9"/>
    <w:rsid w:val="003B40D2"/>
    <w:rsid w:val="003B6CFB"/>
    <w:rsid w:val="003C581A"/>
    <w:rsid w:val="003C6837"/>
    <w:rsid w:val="003D076E"/>
    <w:rsid w:val="003D3135"/>
    <w:rsid w:val="003E0D71"/>
    <w:rsid w:val="003F0974"/>
    <w:rsid w:val="00413AE0"/>
    <w:rsid w:val="00423AF0"/>
    <w:rsid w:val="00425808"/>
    <w:rsid w:val="00426046"/>
    <w:rsid w:val="00446DD3"/>
    <w:rsid w:val="00446E70"/>
    <w:rsid w:val="00454EFF"/>
    <w:rsid w:val="004675E2"/>
    <w:rsid w:val="004760D3"/>
    <w:rsid w:val="0047677A"/>
    <w:rsid w:val="004A0B11"/>
    <w:rsid w:val="004A6C29"/>
    <w:rsid w:val="004A77CD"/>
    <w:rsid w:val="004B7435"/>
    <w:rsid w:val="004C2DDA"/>
    <w:rsid w:val="004D235F"/>
    <w:rsid w:val="004E092D"/>
    <w:rsid w:val="004E0F6F"/>
    <w:rsid w:val="004F2FAD"/>
    <w:rsid w:val="004F3A27"/>
    <w:rsid w:val="004F6260"/>
    <w:rsid w:val="00501853"/>
    <w:rsid w:val="0051110E"/>
    <w:rsid w:val="00512B6F"/>
    <w:rsid w:val="0051574A"/>
    <w:rsid w:val="00542AC4"/>
    <w:rsid w:val="0055196E"/>
    <w:rsid w:val="00553B37"/>
    <w:rsid w:val="00554FDC"/>
    <w:rsid w:val="005750A4"/>
    <w:rsid w:val="005776C6"/>
    <w:rsid w:val="00582F57"/>
    <w:rsid w:val="00590C11"/>
    <w:rsid w:val="00593A5C"/>
    <w:rsid w:val="00593B65"/>
    <w:rsid w:val="005A12F3"/>
    <w:rsid w:val="005B0695"/>
    <w:rsid w:val="005C44AD"/>
    <w:rsid w:val="005C5A0F"/>
    <w:rsid w:val="005E41ED"/>
    <w:rsid w:val="005E4B77"/>
    <w:rsid w:val="005E7DE9"/>
    <w:rsid w:val="00607EA3"/>
    <w:rsid w:val="00610E0E"/>
    <w:rsid w:val="00623C8F"/>
    <w:rsid w:val="006249EB"/>
    <w:rsid w:val="006263F8"/>
    <w:rsid w:val="006418AB"/>
    <w:rsid w:val="00643F8D"/>
    <w:rsid w:val="00662C87"/>
    <w:rsid w:val="00663FC0"/>
    <w:rsid w:val="00666B60"/>
    <w:rsid w:val="00667798"/>
    <w:rsid w:val="00667B17"/>
    <w:rsid w:val="00675671"/>
    <w:rsid w:val="006765BE"/>
    <w:rsid w:val="006838C8"/>
    <w:rsid w:val="00692183"/>
    <w:rsid w:val="00692B7F"/>
    <w:rsid w:val="00693626"/>
    <w:rsid w:val="0069398B"/>
    <w:rsid w:val="00697116"/>
    <w:rsid w:val="006A0BB0"/>
    <w:rsid w:val="006C290E"/>
    <w:rsid w:val="006C3DF4"/>
    <w:rsid w:val="006C510A"/>
    <w:rsid w:val="006C5A1C"/>
    <w:rsid w:val="006D0A94"/>
    <w:rsid w:val="006E231A"/>
    <w:rsid w:val="006E32E0"/>
    <w:rsid w:val="006F5087"/>
    <w:rsid w:val="00704EB1"/>
    <w:rsid w:val="00707E48"/>
    <w:rsid w:val="00707F0A"/>
    <w:rsid w:val="00710585"/>
    <w:rsid w:val="00710EED"/>
    <w:rsid w:val="00711DB5"/>
    <w:rsid w:val="00712DE1"/>
    <w:rsid w:val="007139E6"/>
    <w:rsid w:val="00715894"/>
    <w:rsid w:val="007256CE"/>
    <w:rsid w:val="00735CFF"/>
    <w:rsid w:val="00741175"/>
    <w:rsid w:val="007529EB"/>
    <w:rsid w:val="00770905"/>
    <w:rsid w:val="0077421B"/>
    <w:rsid w:val="007751B7"/>
    <w:rsid w:val="00776275"/>
    <w:rsid w:val="00783E71"/>
    <w:rsid w:val="00794103"/>
    <w:rsid w:val="007A6168"/>
    <w:rsid w:val="007B0854"/>
    <w:rsid w:val="007B0F06"/>
    <w:rsid w:val="007B601A"/>
    <w:rsid w:val="007B65B8"/>
    <w:rsid w:val="007C1EC9"/>
    <w:rsid w:val="007C525E"/>
    <w:rsid w:val="007C730B"/>
    <w:rsid w:val="007F2604"/>
    <w:rsid w:val="00812DE8"/>
    <w:rsid w:val="00832BD9"/>
    <w:rsid w:val="008342FB"/>
    <w:rsid w:val="00856D5C"/>
    <w:rsid w:val="00857DB4"/>
    <w:rsid w:val="008656C7"/>
    <w:rsid w:val="00871353"/>
    <w:rsid w:val="00874B0A"/>
    <w:rsid w:val="00875C1B"/>
    <w:rsid w:val="008A09CB"/>
    <w:rsid w:val="008A4A14"/>
    <w:rsid w:val="008B5F65"/>
    <w:rsid w:val="008D0880"/>
    <w:rsid w:val="008D1200"/>
    <w:rsid w:val="008E0793"/>
    <w:rsid w:val="008E33E5"/>
    <w:rsid w:val="008E7E8E"/>
    <w:rsid w:val="008F440B"/>
    <w:rsid w:val="00900D63"/>
    <w:rsid w:val="00901756"/>
    <w:rsid w:val="00902F4F"/>
    <w:rsid w:val="00907EF8"/>
    <w:rsid w:val="009129C2"/>
    <w:rsid w:val="00912B3B"/>
    <w:rsid w:val="00913984"/>
    <w:rsid w:val="00924FE0"/>
    <w:rsid w:val="00937674"/>
    <w:rsid w:val="009458C2"/>
    <w:rsid w:val="00965A90"/>
    <w:rsid w:val="00976FE4"/>
    <w:rsid w:val="00983AD1"/>
    <w:rsid w:val="009A5C8D"/>
    <w:rsid w:val="009A6FCC"/>
    <w:rsid w:val="009C3C24"/>
    <w:rsid w:val="009C41C0"/>
    <w:rsid w:val="009E0C09"/>
    <w:rsid w:val="009F5D38"/>
    <w:rsid w:val="009F708C"/>
    <w:rsid w:val="00A03FB3"/>
    <w:rsid w:val="00A062FE"/>
    <w:rsid w:val="00A2048E"/>
    <w:rsid w:val="00A22496"/>
    <w:rsid w:val="00A45C79"/>
    <w:rsid w:val="00A5362F"/>
    <w:rsid w:val="00A554D1"/>
    <w:rsid w:val="00A60262"/>
    <w:rsid w:val="00A60808"/>
    <w:rsid w:val="00A67472"/>
    <w:rsid w:val="00A70102"/>
    <w:rsid w:val="00A72E0B"/>
    <w:rsid w:val="00A7331C"/>
    <w:rsid w:val="00A90737"/>
    <w:rsid w:val="00A916C5"/>
    <w:rsid w:val="00A95556"/>
    <w:rsid w:val="00A959F1"/>
    <w:rsid w:val="00AA2993"/>
    <w:rsid w:val="00AE17E7"/>
    <w:rsid w:val="00AE6C4B"/>
    <w:rsid w:val="00AF1CA3"/>
    <w:rsid w:val="00AF4618"/>
    <w:rsid w:val="00AF52BC"/>
    <w:rsid w:val="00AF6DE3"/>
    <w:rsid w:val="00B10C6D"/>
    <w:rsid w:val="00B22BCF"/>
    <w:rsid w:val="00B37A95"/>
    <w:rsid w:val="00B479BE"/>
    <w:rsid w:val="00B6399B"/>
    <w:rsid w:val="00B703D1"/>
    <w:rsid w:val="00B8448D"/>
    <w:rsid w:val="00B85661"/>
    <w:rsid w:val="00BA1233"/>
    <w:rsid w:val="00BA1490"/>
    <w:rsid w:val="00BA18D5"/>
    <w:rsid w:val="00BB556D"/>
    <w:rsid w:val="00BD14A4"/>
    <w:rsid w:val="00BD235B"/>
    <w:rsid w:val="00BD4119"/>
    <w:rsid w:val="00BD7835"/>
    <w:rsid w:val="00BE09C1"/>
    <w:rsid w:val="00BE7282"/>
    <w:rsid w:val="00C01CDF"/>
    <w:rsid w:val="00C137A1"/>
    <w:rsid w:val="00C13A90"/>
    <w:rsid w:val="00C31596"/>
    <w:rsid w:val="00C33EBD"/>
    <w:rsid w:val="00C53333"/>
    <w:rsid w:val="00C64567"/>
    <w:rsid w:val="00C65172"/>
    <w:rsid w:val="00C670C7"/>
    <w:rsid w:val="00C82C50"/>
    <w:rsid w:val="00C84929"/>
    <w:rsid w:val="00CA26CB"/>
    <w:rsid w:val="00CA4821"/>
    <w:rsid w:val="00CA5C17"/>
    <w:rsid w:val="00CA7B67"/>
    <w:rsid w:val="00CB4721"/>
    <w:rsid w:val="00CB5C30"/>
    <w:rsid w:val="00CB6719"/>
    <w:rsid w:val="00CB71F2"/>
    <w:rsid w:val="00CC74C3"/>
    <w:rsid w:val="00CC7878"/>
    <w:rsid w:val="00CD043A"/>
    <w:rsid w:val="00CD59A2"/>
    <w:rsid w:val="00CE4E80"/>
    <w:rsid w:val="00CE4FC8"/>
    <w:rsid w:val="00CE56A6"/>
    <w:rsid w:val="00CE7B7B"/>
    <w:rsid w:val="00CF3286"/>
    <w:rsid w:val="00CF69EA"/>
    <w:rsid w:val="00D03F7E"/>
    <w:rsid w:val="00D047EE"/>
    <w:rsid w:val="00D125E0"/>
    <w:rsid w:val="00D13849"/>
    <w:rsid w:val="00D1781B"/>
    <w:rsid w:val="00D230EB"/>
    <w:rsid w:val="00D33326"/>
    <w:rsid w:val="00D356D7"/>
    <w:rsid w:val="00D479A5"/>
    <w:rsid w:val="00D516FC"/>
    <w:rsid w:val="00D61607"/>
    <w:rsid w:val="00D87A26"/>
    <w:rsid w:val="00D95DF7"/>
    <w:rsid w:val="00DB49E5"/>
    <w:rsid w:val="00DC0966"/>
    <w:rsid w:val="00DC0DE8"/>
    <w:rsid w:val="00DD27AF"/>
    <w:rsid w:val="00DE4FF5"/>
    <w:rsid w:val="00DF2374"/>
    <w:rsid w:val="00DF3C48"/>
    <w:rsid w:val="00DF49FA"/>
    <w:rsid w:val="00DF6C6D"/>
    <w:rsid w:val="00E21F7D"/>
    <w:rsid w:val="00E2689B"/>
    <w:rsid w:val="00E31803"/>
    <w:rsid w:val="00E3258B"/>
    <w:rsid w:val="00E3438D"/>
    <w:rsid w:val="00E5345E"/>
    <w:rsid w:val="00E5793B"/>
    <w:rsid w:val="00E62067"/>
    <w:rsid w:val="00E67E7F"/>
    <w:rsid w:val="00E80BC1"/>
    <w:rsid w:val="00E81410"/>
    <w:rsid w:val="00E82904"/>
    <w:rsid w:val="00EA0098"/>
    <w:rsid w:val="00EA1F55"/>
    <w:rsid w:val="00EB0555"/>
    <w:rsid w:val="00EC792B"/>
    <w:rsid w:val="00ED0F15"/>
    <w:rsid w:val="00ED6CFB"/>
    <w:rsid w:val="00EF160C"/>
    <w:rsid w:val="00EF251F"/>
    <w:rsid w:val="00EF5CD7"/>
    <w:rsid w:val="00F10354"/>
    <w:rsid w:val="00F147D4"/>
    <w:rsid w:val="00F154AF"/>
    <w:rsid w:val="00F20381"/>
    <w:rsid w:val="00F23109"/>
    <w:rsid w:val="00F27854"/>
    <w:rsid w:val="00F36965"/>
    <w:rsid w:val="00F429DB"/>
    <w:rsid w:val="00F52E1D"/>
    <w:rsid w:val="00F53CE2"/>
    <w:rsid w:val="00F54B73"/>
    <w:rsid w:val="00F55388"/>
    <w:rsid w:val="00F572C7"/>
    <w:rsid w:val="00F66386"/>
    <w:rsid w:val="00F67679"/>
    <w:rsid w:val="00F733FD"/>
    <w:rsid w:val="00F73B22"/>
    <w:rsid w:val="00F745CC"/>
    <w:rsid w:val="00F75091"/>
    <w:rsid w:val="00F770DC"/>
    <w:rsid w:val="00F87459"/>
    <w:rsid w:val="00F96631"/>
    <w:rsid w:val="00FA0324"/>
    <w:rsid w:val="00FA4932"/>
    <w:rsid w:val="00FA5B60"/>
    <w:rsid w:val="00FA6DC8"/>
    <w:rsid w:val="00FA7C4F"/>
    <w:rsid w:val="00FB1570"/>
    <w:rsid w:val="00FB643B"/>
    <w:rsid w:val="00FB6AAE"/>
    <w:rsid w:val="00FC227E"/>
    <w:rsid w:val="00FD1A3F"/>
    <w:rsid w:val="00FD4654"/>
    <w:rsid w:val="00FE4D47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</w:style>
  <w:style w:type="paragraph" w:styleId="1">
    <w:name w:val="heading 1"/>
    <w:basedOn w:val="a"/>
    <w:next w:val="a"/>
    <w:link w:val="10"/>
    <w:uiPriority w:val="99"/>
    <w:qFormat/>
    <w:rsid w:val="00A20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04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04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4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4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48E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48E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48E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A20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204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A204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48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0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204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48E"/>
  </w:style>
  <w:style w:type="character" w:customStyle="1" w:styleId="a5">
    <w:name w:val="Текст сноски Знак"/>
    <w:basedOn w:val="a0"/>
    <w:link w:val="a6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2048E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2048E"/>
  </w:style>
  <w:style w:type="paragraph" w:styleId="ab">
    <w:name w:val="footer"/>
    <w:basedOn w:val="a"/>
    <w:link w:val="ac"/>
    <w:uiPriority w:val="99"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2048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A204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6">
    <w:name w:val="Основной текст Знак1"/>
    <w:basedOn w:val="a0"/>
    <w:uiPriority w:val="99"/>
    <w:semiHidden/>
    <w:rsid w:val="00A2048E"/>
  </w:style>
  <w:style w:type="paragraph" w:styleId="23">
    <w:name w:val="Body Text 2"/>
    <w:basedOn w:val="a"/>
    <w:link w:val="24"/>
    <w:uiPriority w:val="99"/>
    <w:semiHidden/>
    <w:unhideWhenUsed/>
    <w:rsid w:val="00A204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2048E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2048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2048E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2048E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A2048E"/>
    <w:rPr>
      <w:sz w:val="16"/>
      <w:szCs w:val="16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A2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A2048E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A2048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A2048E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A2048E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2048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A20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2048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204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A2048E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A204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uiPriority w:val="99"/>
    <w:rsid w:val="00A20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A204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A2048E"/>
    <w:rPr>
      <w:b/>
      <w:bCs w:val="0"/>
      <w:sz w:val="20"/>
    </w:rPr>
  </w:style>
  <w:style w:type="character" w:customStyle="1" w:styleId="s1">
    <w:name w:val="s1"/>
    <w:uiPriority w:val="99"/>
    <w:rsid w:val="00A2048E"/>
  </w:style>
  <w:style w:type="character" w:customStyle="1" w:styleId="s2">
    <w:name w:val="s2"/>
    <w:uiPriority w:val="99"/>
    <w:rsid w:val="00A2048E"/>
  </w:style>
  <w:style w:type="paragraph" w:customStyle="1" w:styleId="25">
    <w:name w:val="Обычный2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E719-C71A-4255-8C3E-75B070CA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22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175</cp:revision>
  <cp:lastPrinted>2022-09-22T06:35:00Z</cp:lastPrinted>
  <dcterms:created xsi:type="dcterms:W3CDTF">2021-02-08T10:00:00Z</dcterms:created>
  <dcterms:modified xsi:type="dcterms:W3CDTF">2022-09-26T04:19:00Z</dcterms:modified>
</cp:coreProperties>
</file>